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570" w:rsidRDefault="00A56570" w:rsidP="00A56570">
      <w:pPr>
        <w:rPr>
          <w:rFonts w:ascii="Verdana" w:hAnsi="Verdana"/>
          <w:color w:val="000000"/>
          <w:sz w:val="11"/>
          <w:szCs w:val="11"/>
          <w:shd w:val="clear" w:color="auto" w:fill="D6E4F7"/>
        </w:rPr>
      </w:pPr>
      <w:bookmarkStart w:id="0" w:name="_GoBack"/>
      <w:bookmarkEnd w:id="0"/>
    </w:p>
    <w:p w:rsidR="00A56570" w:rsidRDefault="00A56570" w:rsidP="00A56570">
      <w:pPr>
        <w:rPr>
          <w:rFonts w:ascii="Verdana" w:hAnsi="Verdana"/>
          <w:color w:val="000000"/>
          <w:sz w:val="11"/>
          <w:szCs w:val="11"/>
          <w:shd w:val="clear" w:color="auto" w:fill="D6E4F7"/>
        </w:rPr>
      </w:pPr>
    </w:p>
    <w:p w:rsidR="00A56570" w:rsidRDefault="00A56570" w:rsidP="00A56570">
      <w:pPr>
        <w:rPr>
          <w:rFonts w:ascii="Verdana" w:hAnsi="Verdana"/>
          <w:color w:val="000000"/>
          <w:sz w:val="11"/>
          <w:szCs w:val="11"/>
          <w:shd w:val="clear" w:color="auto" w:fill="D6E4F7"/>
        </w:rPr>
      </w:pPr>
      <w:r w:rsidRPr="009E39E1">
        <w:rPr>
          <w:noProof/>
          <w:color w:val="00808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margin-left:18pt;margin-top:4.65pt;width:486pt;height:171pt;z-index:-31" fillcolor="teal" stroked="f">
            <v:shadow on="t" color="#b2b2b2" opacity="52429f" offset="3pt"/>
            <v:textpath style="font-family:&quot;Century Schoolbook&quot;;font-size:24pt;v-text-kern:t" trim="t" fitpath="t" string="ДОБРО &#10;ПОЖАЛОВАТЬ!"/>
          </v:shape>
        </w:pict>
      </w:r>
    </w:p>
    <w:p w:rsidR="00A56570" w:rsidRDefault="00A56570" w:rsidP="00A56570">
      <w:pPr>
        <w:rPr>
          <w:rFonts w:ascii="Verdana" w:hAnsi="Verdana"/>
          <w:color w:val="000000"/>
          <w:sz w:val="11"/>
          <w:szCs w:val="11"/>
          <w:shd w:val="clear" w:color="auto" w:fill="D6E4F7"/>
        </w:rPr>
      </w:pPr>
    </w:p>
    <w:p w:rsidR="00A56570" w:rsidRDefault="00A56570" w:rsidP="00A56570">
      <w:pPr>
        <w:rPr>
          <w:rFonts w:ascii="Verdana" w:hAnsi="Verdana"/>
          <w:color w:val="000000"/>
          <w:sz w:val="11"/>
          <w:szCs w:val="11"/>
          <w:shd w:val="clear" w:color="auto" w:fill="D6E4F7"/>
        </w:rPr>
      </w:pPr>
    </w:p>
    <w:p w:rsidR="00A56570" w:rsidRDefault="00A56570" w:rsidP="00A56570"/>
    <w:p w:rsidR="00A56570" w:rsidRPr="0053680D" w:rsidRDefault="00A56570" w:rsidP="00A56570"/>
    <w:p w:rsidR="00A56570" w:rsidRPr="0053680D" w:rsidRDefault="00A56570" w:rsidP="00A56570"/>
    <w:p w:rsidR="00A56570" w:rsidRPr="0053680D" w:rsidRDefault="00A56570" w:rsidP="00A56570"/>
    <w:p w:rsidR="00A56570" w:rsidRPr="0053680D" w:rsidRDefault="00A56570" w:rsidP="00A56570"/>
    <w:p w:rsidR="00A56570" w:rsidRPr="0053680D" w:rsidRDefault="00A56570" w:rsidP="00A56570"/>
    <w:p w:rsidR="00A56570" w:rsidRPr="0053680D" w:rsidRDefault="00A56570" w:rsidP="00A56570"/>
    <w:p w:rsidR="00A56570" w:rsidRDefault="00A56570" w:rsidP="00A56570"/>
    <w:p w:rsidR="00A56570" w:rsidRDefault="00A56570" w:rsidP="00A56570">
      <w:pPr>
        <w:tabs>
          <w:tab w:val="left" w:pos="3480"/>
        </w:tabs>
      </w:pPr>
      <w:r>
        <w:tab/>
      </w:r>
    </w:p>
    <w:p w:rsidR="00A56570" w:rsidRPr="0053680D" w:rsidRDefault="00A56570" w:rsidP="00A56570"/>
    <w:p w:rsidR="00A56570" w:rsidRDefault="00A56570" w:rsidP="00A56570"/>
    <w:p w:rsidR="00A56570" w:rsidRDefault="00A56570" w:rsidP="00A56570">
      <w:pPr>
        <w:jc w:val="center"/>
      </w:pPr>
    </w:p>
    <w:p w:rsidR="00A56570" w:rsidRPr="0053680D" w:rsidRDefault="00A56570" w:rsidP="00A56570"/>
    <w:p w:rsidR="00A56570" w:rsidRPr="0053680D" w:rsidRDefault="00A56570" w:rsidP="00A56570"/>
    <w:p w:rsidR="00A56570" w:rsidRDefault="00A56570" w:rsidP="00A5657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90pt;margin-top:7.4pt;width:333pt;height:342pt;z-index:-32">
            <v:imagedata r:id="rId5" o:title="14158257" cropbottom="3542f"/>
          </v:shape>
        </w:pict>
      </w:r>
    </w:p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Default="00A56570" w:rsidP="00A56570"/>
    <w:p w:rsidR="00A56570" w:rsidRDefault="00A56570" w:rsidP="00A56570">
      <w:r>
        <w:rPr>
          <w:noProof/>
        </w:rPr>
        <w:pict>
          <v:shape id="_x0000_s1030" type="#_x0000_t136" style="position:absolute;margin-left:9pt;margin-top:3.85pt;width:7in;height:126pt;z-index:-30" fillcolor="teal" stroked="f">
            <v:shadow on="t" color="#b2b2b2" opacity="52429f" offset="3pt"/>
            <v:textpath style="font-family:&quot;Century Schoolbook&quot;;font-size:24pt;v-text-kern:t" trim="t" fitpath="t" string="ДЛЯ ВАС ВСЕГДА &#10;ОТКРЫТЫ НАШИ ДВЕРИ"/>
          </v:shape>
        </w:pict>
      </w:r>
    </w:p>
    <w:p w:rsidR="00A56570" w:rsidRDefault="00A56570" w:rsidP="00A56570">
      <w:pPr>
        <w:tabs>
          <w:tab w:val="left" w:pos="3730"/>
        </w:tabs>
      </w:pPr>
      <w:r>
        <w:tab/>
        <w:t xml:space="preserve"> </w:t>
      </w:r>
    </w:p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Pr="009E39E1" w:rsidRDefault="00A56570" w:rsidP="00A56570"/>
    <w:p w:rsidR="00A56570" w:rsidRDefault="00A56570" w:rsidP="00A56570"/>
    <w:p w:rsidR="00A56570" w:rsidRDefault="00A56570" w:rsidP="00A56570">
      <w:pPr>
        <w:jc w:val="right"/>
      </w:pPr>
    </w:p>
    <w:p w:rsidR="00A56570" w:rsidRDefault="00A56570" w:rsidP="00A56570">
      <w:pPr>
        <w:jc w:val="right"/>
      </w:pPr>
    </w:p>
    <w:p w:rsidR="00A56570" w:rsidRDefault="00A56570" w:rsidP="00A56570">
      <w:pPr>
        <w:rPr>
          <w:rFonts w:ascii="Verdana" w:hAnsi="Verdana"/>
          <w:color w:val="000000"/>
          <w:sz w:val="11"/>
          <w:szCs w:val="11"/>
          <w:shd w:val="clear" w:color="auto" w:fill="D6E4F7"/>
        </w:rPr>
      </w:pPr>
    </w:p>
    <w:p w:rsidR="00A56570" w:rsidRDefault="00A56570" w:rsidP="00A56570">
      <w:pPr>
        <w:rPr>
          <w:rFonts w:ascii="Verdana" w:hAnsi="Verdana"/>
          <w:color w:val="000000"/>
          <w:sz w:val="11"/>
          <w:szCs w:val="11"/>
          <w:shd w:val="clear" w:color="auto" w:fill="D6E4F7"/>
        </w:rPr>
      </w:pPr>
    </w:p>
    <w:p w:rsidR="00A56570" w:rsidRDefault="00A56570" w:rsidP="00A56570">
      <w:pPr>
        <w:rPr>
          <w:rFonts w:ascii="Verdana" w:hAnsi="Verdana"/>
          <w:color w:val="000000"/>
          <w:sz w:val="11"/>
          <w:szCs w:val="11"/>
          <w:shd w:val="clear" w:color="auto" w:fill="D6E4F7"/>
        </w:rPr>
      </w:pPr>
    </w:p>
    <w:p w:rsidR="00A56570" w:rsidRDefault="00A56570" w:rsidP="00A56570"/>
    <w:p w:rsidR="00A56570" w:rsidRPr="002E18F2" w:rsidRDefault="00A56570" w:rsidP="00A56570">
      <w:pPr>
        <w:rPr>
          <w:b/>
          <w:color w:val="008080"/>
          <w:sz w:val="36"/>
          <w:szCs w:val="36"/>
        </w:rPr>
      </w:pPr>
      <w:r>
        <w:lastRenderedPageBreak/>
        <w:t xml:space="preserve">                                 </w:t>
      </w:r>
      <w:r w:rsidRPr="00F3429C">
        <w:t xml:space="preserve">   </w:t>
      </w:r>
      <w:r w:rsidRPr="00F3429C">
        <w:rPr>
          <w:b/>
          <w:color w:val="008080"/>
          <w:sz w:val="36"/>
          <w:szCs w:val="36"/>
        </w:rPr>
        <w:t>#НАШАВИЗИТНАЯКАРТОЧКА#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2039"/>
        <w:gridCol w:w="7968"/>
      </w:tblGrid>
      <w:tr w:rsidR="00A56570" w:rsidRPr="00022919" w:rsidTr="00022919">
        <w:tc>
          <w:tcPr>
            <w:tcW w:w="540" w:type="dxa"/>
            <w:shd w:val="clear" w:color="auto" w:fill="auto"/>
          </w:tcPr>
          <w:p w:rsidR="00A56570" w:rsidRPr="00BE2917" w:rsidRDefault="00A56570" w:rsidP="00A56570">
            <w:r>
              <w:t>1.</w:t>
            </w:r>
          </w:p>
        </w:tc>
        <w:tc>
          <w:tcPr>
            <w:tcW w:w="1854" w:type="dxa"/>
            <w:shd w:val="clear" w:color="auto" w:fill="auto"/>
          </w:tcPr>
          <w:p w:rsidR="00A56570" w:rsidRPr="00BE2917" w:rsidRDefault="00A56570" w:rsidP="00A56570">
            <w:r w:rsidRPr="00BE2917">
              <w:t>Дата создания</w:t>
            </w:r>
          </w:p>
        </w:tc>
        <w:tc>
          <w:tcPr>
            <w:tcW w:w="8154" w:type="dxa"/>
            <w:shd w:val="clear" w:color="auto" w:fill="auto"/>
          </w:tcPr>
          <w:p w:rsidR="00A56570" w:rsidRPr="00BE2917" w:rsidRDefault="00A56570" w:rsidP="00022919">
            <w:pPr>
              <w:jc w:val="both"/>
            </w:pPr>
            <w:r w:rsidRPr="00BE2917">
              <w:t>3 сентября 1998 года</w:t>
            </w:r>
          </w:p>
        </w:tc>
      </w:tr>
      <w:tr w:rsidR="00A56570" w:rsidRPr="00022919" w:rsidTr="00022919">
        <w:tc>
          <w:tcPr>
            <w:tcW w:w="540" w:type="dxa"/>
            <w:shd w:val="clear" w:color="auto" w:fill="auto"/>
          </w:tcPr>
          <w:p w:rsidR="00A56570" w:rsidRPr="00BE2917" w:rsidRDefault="00A56570" w:rsidP="00A56570">
            <w:r>
              <w:t>2.</w:t>
            </w:r>
          </w:p>
        </w:tc>
        <w:tc>
          <w:tcPr>
            <w:tcW w:w="1854" w:type="dxa"/>
            <w:shd w:val="clear" w:color="auto" w:fill="auto"/>
          </w:tcPr>
          <w:p w:rsidR="00A56570" w:rsidRPr="00BE2917" w:rsidRDefault="00A56570" w:rsidP="00A56570">
            <w:r>
              <w:t>Адрес</w:t>
            </w:r>
          </w:p>
        </w:tc>
        <w:tc>
          <w:tcPr>
            <w:tcW w:w="8154" w:type="dxa"/>
            <w:shd w:val="clear" w:color="auto" w:fill="auto"/>
          </w:tcPr>
          <w:p w:rsidR="00A56570" w:rsidRPr="00022919" w:rsidRDefault="00A56570" w:rsidP="00022919">
            <w:pPr>
              <w:jc w:val="both"/>
              <w:rPr>
                <w:lang w:val="en-US"/>
              </w:rPr>
            </w:pPr>
            <w:r w:rsidRPr="00BE2917">
              <w:t>188320, Ленинградская область, Гатчинский район,</w:t>
            </w:r>
            <w:r w:rsidRPr="00022919">
              <w:rPr>
                <w:lang w:val="en-US"/>
              </w:rPr>
              <w:t> </w:t>
            </w:r>
            <w:r w:rsidRPr="00BE2917">
              <w:t>г</w:t>
            </w:r>
            <w:proofErr w:type="gramStart"/>
            <w:r w:rsidRPr="00BE2917">
              <w:t>.К</w:t>
            </w:r>
            <w:proofErr w:type="gramEnd"/>
            <w:r w:rsidRPr="00BE2917">
              <w:t xml:space="preserve">оммунар, ул. </w:t>
            </w:r>
            <w:proofErr w:type="spellStart"/>
            <w:r w:rsidRPr="00022919">
              <w:rPr>
                <w:lang w:val="en-US"/>
              </w:rPr>
              <w:t>Школьная</w:t>
            </w:r>
            <w:proofErr w:type="spellEnd"/>
            <w:r w:rsidRPr="00022919">
              <w:rPr>
                <w:lang w:val="en-US"/>
              </w:rPr>
              <w:t>, д. 15А</w:t>
            </w:r>
          </w:p>
        </w:tc>
      </w:tr>
      <w:tr w:rsidR="00A56570" w:rsidRPr="00022919" w:rsidTr="00022919">
        <w:tc>
          <w:tcPr>
            <w:tcW w:w="540" w:type="dxa"/>
            <w:shd w:val="clear" w:color="auto" w:fill="auto"/>
          </w:tcPr>
          <w:p w:rsidR="00A56570" w:rsidRPr="00BE2917" w:rsidRDefault="00A56570" w:rsidP="00A56570">
            <w:r>
              <w:t>3.</w:t>
            </w:r>
          </w:p>
        </w:tc>
        <w:tc>
          <w:tcPr>
            <w:tcW w:w="1854" w:type="dxa"/>
            <w:shd w:val="clear" w:color="auto" w:fill="auto"/>
          </w:tcPr>
          <w:p w:rsidR="00A56570" w:rsidRPr="00BE2917" w:rsidRDefault="00A56570" w:rsidP="00A56570">
            <w:r>
              <w:t>Режим и график работы</w:t>
            </w:r>
          </w:p>
        </w:tc>
        <w:tc>
          <w:tcPr>
            <w:tcW w:w="8154" w:type="dxa"/>
            <w:shd w:val="clear" w:color="auto" w:fill="auto"/>
          </w:tcPr>
          <w:p w:rsidR="00A56570" w:rsidRDefault="00A56570" w:rsidP="00022919">
            <w:pPr>
              <w:jc w:val="both"/>
            </w:pPr>
            <w:r w:rsidRPr="00BE2917">
              <w:t>Понедельник, вторник, среда, четверг, пятница, суббота, воскресенье </w:t>
            </w:r>
          </w:p>
          <w:p w:rsidR="00A56570" w:rsidRPr="00BE2917" w:rsidRDefault="00A56570" w:rsidP="00022919">
            <w:pPr>
              <w:jc w:val="both"/>
            </w:pPr>
            <w:r w:rsidRPr="00BE2917">
              <w:t>с 8.00 до 20.00</w:t>
            </w:r>
          </w:p>
        </w:tc>
      </w:tr>
      <w:tr w:rsidR="00A56570" w:rsidRPr="00022919" w:rsidTr="00022919">
        <w:tc>
          <w:tcPr>
            <w:tcW w:w="540" w:type="dxa"/>
            <w:shd w:val="clear" w:color="auto" w:fill="auto"/>
          </w:tcPr>
          <w:p w:rsidR="00A56570" w:rsidRPr="00BE2917" w:rsidRDefault="00A56570" w:rsidP="00A56570">
            <w:r>
              <w:t>4.</w:t>
            </w:r>
          </w:p>
        </w:tc>
        <w:tc>
          <w:tcPr>
            <w:tcW w:w="1854" w:type="dxa"/>
            <w:shd w:val="clear" w:color="auto" w:fill="auto"/>
          </w:tcPr>
          <w:p w:rsidR="00A56570" w:rsidRPr="00BE2917" w:rsidRDefault="00A56570" w:rsidP="00A56570">
            <w:r>
              <w:t>Контакты</w:t>
            </w:r>
          </w:p>
        </w:tc>
        <w:tc>
          <w:tcPr>
            <w:tcW w:w="8154" w:type="dxa"/>
            <w:shd w:val="clear" w:color="auto" w:fill="auto"/>
          </w:tcPr>
          <w:p w:rsidR="00A56570" w:rsidRDefault="00A56570" w:rsidP="00A56570">
            <w:r>
              <w:t xml:space="preserve">Телефон </w:t>
            </w:r>
            <w:r w:rsidRPr="00BE2917">
              <w:t>(факс) 8 (812) 460 36 39, </w:t>
            </w:r>
          </w:p>
          <w:p w:rsidR="00A56570" w:rsidRPr="00022919" w:rsidRDefault="00A56570" w:rsidP="00A56570">
            <w:pPr>
              <w:rPr>
                <w:u w:val="single"/>
              </w:rPr>
            </w:pPr>
            <w:r w:rsidRPr="00BE2917">
              <w:t xml:space="preserve">наш </w:t>
            </w:r>
            <w:r w:rsidRPr="00022919">
              <w:rPr>
                <w:lang w:val="en-US"/>
              </w:rPr>
              <w:t>e</w:t>
            </w:r>
            <w:r w:rsidRPr="00BE2917">
              <w:t>-</w:t>
            </w:r>
            <w:r w:rsidRPr="00022919">
              <w:rPr>
                <w:lang w:val="en-US"/>
              </w:rPr>
              <w:t>mail</w:t>
            </w:r>
            <w:r w:rsidRPr="00BE2917">
              <w:t>:</w:t>
            </w:r>
            <w:r w:rsidRPr="00022919">
              <w:rPr>
                <w:lang w:val="en-US"/>
              </w:rPr>
              <w:t> </w:t>
            </w:r>
            <w:hyperlink r:id="rId6" w:history="1">
              <w:r w:rsidRPr="00022919">
                <w:rPr>
                  <w:rStyle w:val="a4"/>
                  <w:lang w:val="en-US"/>
                </w:rPr>
                <w:t>komsport</w:t>
              </w:r>
              <w:r w:rsidRPr="00BE2917">
                <w:rPr>
                  <w:rStyle w:val="a4"/>
                </w:rPr>
                <w:t>@</w:t>
              </w:r>
              <w:r w:rsidRPr="00022919">
                <w:rPr>
                  <w:rStyle w:val="a4"/>
                  <w:lang w:val="en-US"/>
                </w:rPr>
                <w:t>gtn</w:t>
              </w:r>
              <w:r w:rsidRPr="00BE2917">
                <w:rPr>
                  <w:rStyle w:val="a4"/>
                </w:rPr>
                <w:t>.</w:t>
              </w:r>
              <w:r w:rsidRPr="00022919">
                <w:rPr>
                  <w:rStyle w:val="a4"/>
                  <w:lang w:val="en-US"/>
                </w:rPr>
                <w:t>lokos</w:t>
              </w:r>
              <w:r w:rsidRPr="00BE2917">
                <w:rPr>
                  <w:rStyle w:val="a4"/>
                </w:rPr>
                <w:t>.</w:t>
              </w:r>
              <w:r w:rsidRPr="00022919">
                <w:rPr>
                  <w:rStyle w:val="a4"/>
                  <w:lang w:val="en-US"/>
                </w:rPr>
                <w:t>net</w:t>
              </w:r>
            </w:hyperlink>
            <w:r w:rsidRPr="00022919">
              <w:rPr>
                <w:color w:val="0000FF"/>
              </w:rPr>
              <w:t>,</w:t>
            </w:r>
            <w:r w:rsidRPr="00022919">
              <w:rPr>
                <w:color w:val="0000FF"/>
                <w:lang w:val="en-US"/>
              </w:rPr>
              <w:t> </w:t>
            </w:r>
            <w:hyperlink r:id="rId7" w:history="1">
              <w:r w:rsidRPr="00022919">
                <w:rPr>
                  <w:rStyle w:val="a4"/>
                  <w:lang w:val="en-US"/>
                </w:rPr>
                <w:t>komdush</w:t>
              </w:r>
              <w:r w:rsidRPr="00BE2917">
                <w:rPr>
                  <w:rStyle w:val="a4"/>
                </w:rPr>
                <w:t>@</w:t>
              </w:r>
              <w:r w:rsidRPr="00022919">
                <w:rPr>
                  <w:rStyle w:val="a4"/>
                  <w:lang w:val="en-US"/>
                </w:rPr>
                <w:t>mail</w:t>
              </w:r>
              <w:r w:rsidRPr="00BE2917">
                <w:rPr>
                  <w:rStyle w:val="a4"/>
                </w:rPr>
                <w:t>.</w:t>
              </w:r>
              <w:proofErr w:type="spellStart"/>
              <w:r w:rsidRPr="00022919">
                <w:rPr>
                  <w:rStyle w:val="a4"/>
                  <w:lang w:val="en-US"/>
                </w:rPr>
                <w:t>ru</w:t>
              </w:r>
              <w:proofErr w:type="spellEnd"/>
            </w:hyperlink>
          </w:p>
        </w:tc>
      </w:tr>
      <w:tr w:rsidR="00A56570" w:rsidRPr="00022919" w:rsidTr="00022919">
        <w:tc>
          <w:tcPr>
            <w:tcW w:w="540" w:type="dxa"/>
            <w:shd w:val="clear" w:color="auto" w:fill="auto"/>
          </w:tcPr>
          <w:p w:rsidR="00A56570" w:rsidRPr="00BE2917" w:rsidRDefault="00A56570" w:rsidP="00A56570">
            <w:r>
              <w:t>5.</w:t>
            </w:r>
          </w:p>
        </w:tc>
        <w:tc>
          <w:tcPr>
            <w:tcW w:w="1854" w:type="dxa"/>
            <w:shd w:val="clear" w:color="auto" w:fill="auto"/>
          </w:tcPr>
          <w:p w:rsidR="00A56570" w:rsidRPr="00BE2917" w:rsidRDefault="00A56570" w:rsidP="00A56570">
            <w:r>
              <w:t>Сайт</w:t>
            </w:r>
          </w:p>
        </w:tc>
        <w:tc>
          <w:tcPr>
            <w:tcW w:w="8154" w:type="dxa"/>
            <w:shd w:val="clear" w:color="auto" w:fill="auto"/>
          </w:tcPr>
          <w:p w:rsidR="00A56570" w:rsidRPr="002E18F2" w:rsidRDefault="00A56570" w:rsidP="00022919">
            <w:pPr>
              <w:jc w:val="both"/>
            </w:pPr>
            <w:hyperlink r:id="rId8" w:history="1">
              <w:r w:rsidRPr="00CD6FD2">
                <w:rPr>
                  <w:rStyle w:val="a4"/>
                </w:rPr>
                <w:t>http://gtn.lokos.net/komsport/index.htm</w:t>
              </w:r>
            </w:hyperlink>
          </w:p>
        </w:tc>
      </w:tr>
      <w:tr w:rsidR="00A56570" w:rsidRPr="00022919" w:rsidTr="00022919">
        <w:tc>
          <w:tcPr>
            <w:tcW w:w="540" w:type="dxa"/>
            <w:shd w:val="clear" w:color="auto" w:fill="auto"/>
          </w:tcPr>
          <w:p w:rsidR="00A56570" w:rsidRDefault="00A56570" w:rsidP="00A56570">
            <w:r>
              <w:rPr>
                <w:noProof/>
              </w:rPr>
              <w:pict>
                <v:shape id="_x0000_s1032" type="#_x0000_t136" style="position:absolute;margin-left:9pt;margin-top:36.9pt;width:102.6pt;height:49.65pt;z-index:-28;mso-position-horizontal-relative:text;mso-position-vertical-relative:text" strokecolor="#0cf">
                  <v:shadow color="#868686"/>
                  <v:textpath style="font-family:&quot;Bookman Old Style&quot;;v-text-kern:t" trim="t" fitpath="t" string="#sport#"/>
                </v:shape>
              </w:pict>
            </w:r>
            <w:r>
              <w:t>6.</w:t>
            </w:r>
          </w:p>
        </w:tc>
        <w:tc>
          <w:tcPr>
            <w:tcW w:w="1854" w:type="dxa"/>
            <w:shd w:val="clear" w:color="auto" w:fill="auto"/>
          </w:tcPr>
          <w:p w:rsidR="00A56570" w:rsidRPr="00BE2917" w:rsidRDefault="00A56570" w:rsidP="00A56570">
            <w:r>
              <w:t>Администрация Учреждения</w:t>
            </w:r>
          </w:p>
        </w:tc>
        <w:tc>
          <w:tcPr>
            <w:tcW w:w="8154" w:type="dxa"/>
            <w:shd w:val="clear" w:color="auto" w:fill="auto"/>
          </w:tcPr>
          <w:p w:rsidR="00A56570" w:rsidRDefault="00A56570" w:rsidP="00A56570">
            <w:r>
              <w:t>Директор – Сергачёв Валерий Николаевич «Почётный работник образования РФ»</w:t>
            </w:r>
          </w:p>
          <w:p w:rsidR="00A56570" w:rsidRDefault="00A56570" w:rsidP="00A56570">
            <w:r>
              <w:t xml:space="preserve">Главный бухгалтер – </w:t>
            </w:r>
            <w:proofErr w:type="spellStart"/>
            <w:r>
              <w:t>Жигач</w:t>
            </w:r>
            <w:proofErr w:type="spellEnd"/>
            <w:r>
              <w:t xml:space="preserve"> Татьяна Владимировна</w:t>
            </w:r>
          </w:p>
          <w:p w:rsidR="00A56570" w:rsidRDefault="00A56570" w:rsidP="00A56570">
            <w:r>
              <w:t>Заместитель директора по учебно-воспитательной работе –</w:t>
            </w:r>
          </w:p>
          <w:p w:rsidR="00A56570" w:rsidRDefault="00A56570" w:rsidP="00A56570">
            <w:r>
              <w:t>Никитина Марина Михайловна</w:t>
            </w:r>
          </w:p>
          <w:p w:rsidR="00A56570" w:rsidRDefault="00A56570" w:rsidP="00A56570">
            <w:r>
              <w:t>Инструктор – методист – Сергачёва Инна Валерьевна</w:t>
            </w:r>
          </w:p>
          <w:p w:rsidR="00C95E1E" w:rsidRPr="00BE2917" w:rsidRDefault="00C95E1E" w:rsidP="00A56570">
            <w:r>
              <w:t xml:space="preserve">Инструктор – методист – </w:t>
            </w:r>
            <w:proofErr w:type="spellStart"/>
            <w:r>
              <w:t>Быняева</w:t>
            </w:r>
            <w:proofErr w:type="spellEnd"/>
            <w:r>
              <w:t xml:space="preserve"> Светлана Егоровна</w:t>
            </w:r>
          </w:p>
        </w:tc>
      </w:tr>
      <w:tr w:rsidR="00A56570" w:rsidRPr="00022919" w:rsidTr="00022919">
        <w:tc>
          <w:tcPr>
            <w:tcW w:w="540" w:type="dxa"/>
            <w:shd w:val="clear" w:color="auto" w:fill="auto"/>
          </w:tcPr>
          <w:p w:rsidR="00A56570" w:rsidRDefault="00A56570" w:rsidP="00A56570">
            <w:r>
              <w:t>7.</w:t>
            </w:r>
          </w:p>
        </w:tc>
        <w:tc>
          <w:tcPr>
            <w:tcW w:w="1854" w:type="dxa"/>
            <w:shd w:val="clear" w:color="auto" w:fill="auto"/>
          </w:tcPr>
          <w:p w:rsidR="00A56570" w:rsidRPr="00BE2917" w:rsidRDefault="00A56570" w:rsidP="00A56570">
            <w:r>
              <w:t>Педагогический состав</w:t>
            </w:r>
          </w:p>
        </w:tc>
        <w:tc>
          <w:tcPr>
            <w:tcW w:w="8154" w:type="dxa"/>
            <w:shd w:val="clear" w:color="auto" w:fill="auto"/>
          </w:tcPr>
          <w:p w:rsidR="00A56570" w:rsidRDefault="00A56570" w:rsidP="00A56570">
            <w:r>
              <w:rPr>
                <w:noProof/>
              </w:rPr>
              <w:pict>
                <v:shape id="_x0000_s1031" type="#_x0000_t136" style="position:absolute;margin-left:207.7pt;margin-top:7.55pt;width:176.4pt;height:76.5pt;z-index:-29;mso-position-horizontal-relative:text;mso-position-vertical-relative:text" strokecolor="#0cf">
                  <v:shadow color="#868686"/>
                  <v:textpath style="font-family:&quot;Bookman Old Style&quot;;v-text-kern:t" trim="t" fitpath="t" string="#sport#"/>
                </v:shape>
              </w:pict>
            </w:r>
            <w:r w:rsidR="00F36CB3">
              <w:t>15</w:t>
            </w:r>
            <w:r>
              <w:t xml:space="preserve"> тренеров – преподавателей, из них: </w:t>
            </w:r>
          </w:p>
          <w:p w:rsidR="00A56570" w:rsidRDefault="00C95E1E" w:rsidP="00A56570">
            <w:r>
              <w:t>-8</w:t>
            </w:r>
            <w:r w:rsidR="00A56570">
              <w:t xml:space="preserve"> – высшая квалификационная категория; </w:t>
            </w:r>
          </w:p>
          <w:p w:rsidR="00A56570" w:rsidRPr="00BE2917" w:rsidRDefault="00C95E1E" w:rsidP="00A56570">
            <w:r>
              <w:t>-3</w:t>
            </w:r>
            <w:r w:rsidR="00A56570">
              <w:t xml:space="preserve"> – первая квалификационная категория.</w:t>
            </w:r>
          </w:p>
        </w:tc>
      </w:tr>
      <w:tr w:rsidR="00A56570" w:rsidRPr="00022919" w:rsidTr="00022919">
        <w:tc>
          <w:tcPr>
            <w:tcW w:w="540" w:type="dxa"/>
            <w:shd w:val="clear" w:color="auto" w:fill="auto"/>
          </w:tcPr>
          <w:p w:rsidR="00A56570" w:rsidRDefault="00A56570" w:rsidP="00A56570">
            <w:r>
              <w:t>8.</w:t>
            </w:r>
          </w:p>
        </w:tc>
        <w:tc>
          <w:tcPr>
            <w:tcW w:w="1854" w:type="dxa"/>
            <w:shd w:val="clear" w:color="auto" w:fill="auto"/>
          </w:tcPr>
          <w:p w:rsidR="00A56570" w:rsidRPr="00BE2917" w:rsidRDefault="00A56570" w:rsidP="00A56570">
            <w:r>
              <w:t>Численность обучающихся</w:t>
            </w:r>
            <w:r w:rsidR="00F36CB3">
              <w:t xml:space="preserve"> 2020 – 2021 </w:t>
            </w:r>
            <w:proofErr w:type="spellStart"/>
            <w:r w:rsidR="00F36CB3">
              <w:t>уч</w:t>
            </w:r>
            <w:proofErr w:type="gramStart"/>
            <w:r w:rsidR="00F36CB3">
              <w:t>.г</w:t>
            </w:r>
            <w:proofErr w:type="gramEnd"/>
            <w:r w:rsidR="00F36CB3">
              <w:t>од</w:t>
            </w:r>
            <w:proofErr w:type="spellEnd"/>
          </w:p>
        </w:tc>
        <w:tc>
          <w:tcPr>
            <w:tcW w:w="8154" w:type="dxa"/>
            <w:shd w:val="clear" w:color="auto" w:fill="auto"/>
          </w:tcPr>
          <w:p w:rsidR="00A56570" w:rsidRDefault="00C95E1E" w:rsidP="00A56570">
            <w:proofErr w:type="gramStart"/>
            <w:r>
              <w:t>789</w:t>
            </w:r>
            <w:r w:rsidR="00A56570">
              <w:t xml:space="preserve"> обучающихся, из них:</w:t>
            </w:r>
            <w:proofErr w:type="gramEnd"/>
          </w:p>
          <w:p w:rsidR="00A56570" w:rsidRDefault="00115C64" w:rsidP="00A56570">
            <w:r>
              <w:t>-505</w:t>
            </w:r>
            <w:r w:rsidR="00A56570">
              <w:t xml:space="preserve"> – на общеразвивающих программах; </w:t>
            </w:r>
          </w:p>
          <w:p w:rsidR="00A56570" w:rsidRPr="00BE2917" w:rsidRDefault="00C95E1E" w:rsidP="00A56570">
            <w:r>
              <w:t>-284</w:t>
            </w:r>
            <w:r w:rsidR="00A56570">
              <w:t xml:space="preserve"> – на предпрофессиональных.</w:t>
            </w:r>
          </w:p>
        </w:tc>
      </w:tr>
      <w:tr w:rsidR="00A56570" w:rsidRPr="00022919" w:rsidTr="00022919">
        <w:tc>
          <w:tcPr>
            <w:tcW w:w="540" w:type="dxa"/>
            <w:shd w:val="clear" w:color="auto" w:fill="auto"/>
          </w:tcPr>
          <w:p w:rsidR="00A56570" w:rsidRDefault="00A56570" w:rsidP="00A56570">
            <w:r>
              <w:t>9.</w:t>
            </w:r>
          </w:p>
        </w:tc>
        <w:tc>
          <w:tcPr>
            <w:tcW w:w="1854" w:type="dxa"/>
            <w:shd w:val="clear" w:color="auto" w:fill="auto"/>
          </w:tcPr>
          <w:p w:rsidR="00A56570" w:rsidRPr="00BE2917" w:rsidRDefault="00A56570" w:rsidP="00A56570">
            <w:r>
              <w:t>Сетевое взаимодействие</w:t>
            </w:r>
          </w:p>
        </w:tc>
        <w:tc>
          <w:tcPr>
            <w:tcW w:w="8154" w:type="dxa"/>
            <w:shd w:val="clear" w:color="auto" w:fill="auto"/>
          </w:tcPr>
          <w:p w:rsidR="00A56570" w:rsidRDefault="00A56570" w:rsidP="00A56570">
            <w:r>
              <w:t>-Коммунарская средняя общеобразовательная школа №1;</w:t>
            </w:r>
          </w:p>
          <w:p w:rsidR="00A56570" w:rsidRDefault="00A56570" w:rsidP="00A56570">
            <w:r>
              <w:t>-Коммунарская средняя общеобразовательная школа №2;</w:t>
            </w:r>
          </w:p>
          <w:p w:rsidR="00A56570" w:rsidRDefault="00A56570" w:rsidP="00A56570">
            <w:r>
              <w:t>-Коммунарская средняя общеобразовательная школа №3</w:t>
            </w:r>
            <w:r w:rsidR="00115C64">
              <w:t>;</w:t>
            </w:r>
          </w:p>
          <w:p w:rsidR="00115C64" w:rsidRPr="00BE2917" w:rsidRDefault="00115C64" w:rsidP="00A56570">
            <w:r>
              <w:t>-Центр «Ладога»</w:t>
            </w:r>
          </w:p>
        </w:tc>
      </w:tr>
      <w:tr w:rsidR="00A56570" w:rsidRPr="00022919" w:rsidTr="00022919">
        <w:tc>
          <w:tcPr>
            <w:tcW w:w="540" w:type="dxa"/>
            <w:shd w:val="clear" w:color="auto" w:fill="auto"/>
          </w:tcPr>
          <w:p w:rsidR="00A56570" w:rsidRDefault="00A56570" w:rsidP="00A56570">
            <w:r>
              <w:t>10.</w:t>
            </w:r>
          </w:p>
        </w:tc>
        <w:tc>
          <w:tcPr>
            <w:tcW w:w="1854" w:type="dxa"/>
            <w:shd w:val="clear" w:color="auto" w:fill="auto"/>
          </w:tcPr>
          <w:p w:rsidR="00A56570" w:rsidRDefault="00A56570" w:rsidP="00A56570">
            <w:r>
              <w:t>Договор – аренды помещений</w:t>
            </w:r>
          </w:p>
        </w:tc>
        <w:tc>
          <w:tcPr>
            <w:tcW w:w="8154" w:type="dxa"/>
            <w:shd w:val="clear" w:color="auto" w:fill="auto"/>
          </w:tcPr>
          <w:p w:rsidR="00A56570" w:rsidRDefault="00A56570" w:rsidP="00A56570">
            <w:r>
              <w:t xml:space="preserve">-МКУ «Культуры и спорта города Коммунар»; </w:t>
            </w:r>
          </w:p>
          <w:p w:rsidR="00A56570" w:rsidRDefault="00A56570" w:rsidP="00A56570">
            <w:r>
              <w:t>-МКУ «Центром здоровья»;</w:t>
            </w:r>
          </w:p>
          <w:p w:rsidR="00A56570" w:rsidRDefault="00A56570" w:rsidP="00A56570">
            <w:r>
              <w:t>-МКУ «ФОК ОЛИМП».</w:t>
            </w:r>
          </w:p>
        </w:tc>
      </w:tr>
      <w:tr w:rsidR="00A56570" w:rsidRPr="00022919" w:rsidTr="00022919">
        <w:tc>
          <w:tcPr>
            <w:tcW w:w="540" w:type="dxa"/>
            <w:shd w:val="clear" w:color="auto" w:fill="auto"/>
          </w:tcPr>
          <w:p w:rsidR="00A56570" w:rsidRDefault="00A56570" w:rsidP="00A56570">
            <w:r>
              <w:t>11.</w:t>
            </w:r>
          </w:p>
        </w:tc>
        <w:tc>
          <w:tcPr>
            <w:tcW w:w="1854" w:type="dxa"/>
            <w:shd w:val="clear" w:color="auto" w:fill="auto"/>
          </w:tcPr>
          <w:p w:rsidR="00A56570" w:rsidRDefault="00A56570" w:rsidP="00A56570">
            <w:r>
              <w:t>Сотрудничество со средствами массовой информации</w:t>
            </w:r>
          </w:p>
        </w:tc>
        <w:tc>
          <w:tcPr>
            <w:tcW w:w="8154" w:type="dxa"/>
            <w:shd w:val="clear" w:color="auto" w:fill="auto"/>
          </w:tcPr>
          <w:p w:rsidR="00A56570" w:rsidRDefault="00A56570" w:rsidP="00A56570">
            <w:r>
              <w:rPr>
                <w:noProof/>
              </w:rPr>
              <w:pict>
                <v:shape id="_x0000_s1034" type="#_x0000_t136" style="position:absolute;margin-left:234.7pt;margin-top:2.05pt;width:2in;height:63pt;z-index:-26;mso-position-horizontal-relative:text;mso-position-vertical-relative:text" strokecolor="#0cf">
                  <v:shadow color="#868686"/>
                  <v:textpath style="font-family:&quot;Century Schoolbook&quot;;v-text-kern:t" trim="t" fitpath="t" string="#VK#&#10;"/>
                </v:shape>
              </w:pict>
            </w:r>
            <w:r>
              <w:t>-Газета «</w:t>
            </w:r>
            <w:proofErr w:type="spellStart"/>
            <w:r>
              <w:t>Комминфо</w:t>
            </w:r>
            <w:proofErr w:type="spellEnd"/>
            <w:r>
              <w:t>»;</w:t>
            </w:r>
          </w:p>
          <w:p w:rsidR="00A56570" w:rsidRDefault="00A56570" w:rsidP="00A56570">
            <w:r>
              <w:t>-«Спектр»;</w:t>
            </w:r>
          </w:p>
          <w:p w:rsidR="00A56570" w:rsidRDefault="00A56570" w:rsidP="00A56570">
            <w:r>
              <w:t xml:space="preserve">-информационный ресурс  Газета «Город Коммунар» </w:t>
            </w:r>
            <w:hyperlink r:id="rId9" w:history="1">
              <w:r w:rsidRPr="00CD6FD2">
                <w:rPr>
                  <w:rStyle w:val="a4"/>
                </w:rPr>
                <w:t>https://vk.com/gazetagorodkommunar</w:t>
              </w:r>
            </w:hyperlink>
            <w:r>
              <w:t>;</w:t>
            </w:r>
          </w:p>
          <w:p w:rsidR="00A56570" w:rsidRPr="00D91B57" w:rsidRDefault="00A56570" w:rsidP="00A56570">
            <w:r>
              <w:rPr>
                <w:noProof/>
              </w:rPr>
              <w:pict>
                <v:shape id="_x0000_s1033" type="#_x0000_t136" style="position:absolute;margin-left:99.7pt;margin-top:10.15pt;width:284.4pt;height:44.4pt;z-index:-27" strokecolor="#0cf">
                  <v:shadow color="#868686"/>
                  <v:textpath style="font-family:&quot;Century Schoolbook&quot;;v-text-kern:t" trim="t" fitpath="t" string="#спортсменгода#&#10;"/>
                </v:shape>
              </w:pict>
            </w:r>
            <w:r>
              <w:t xml:space="preserve">- РЕАЛ – ТВ. </w:t>
            </w:r>
          </w:p>
        </w:tc>
      </w:tr>
      <w:tr w:rsidR="00A56570" w:rsidRPr="00022919" w:rsidTr="00022919">
        <w:tc>
          <w:tcPr>
            <w:tcW w:w="540" w:type="dxa"/>
            <w:shd w:val="clear" w:color="auto" w:fill="auto"/>
          </w:tcPr>
          <w:p w:rsidR="00A56570" w:rsidRDefault="00A56570" w:rsidP="00A56570">
            <w:r>
              <w:t>12.</w:t>
            </w:r>
          </w:p>
        </w:tc>
        <w:tc>
          <w:tcPr>
            <w:tcW w:w="1854" w:type="dxa"/>
            <w:shd w:val="clear" w:color="auto" w:fill="auto"/>
          </w:tcPr>
          <w:p w:rsidR="00A56570" w:rsidRDefault="00A56570" w:rsidP="00A56570">
            <w:r>
              <w:t>Ежегодные конкурсы Учреждения</w:t>
            </w:r>
          </w:p>
        </w:tc>
        <w:tc>
          <w:tcPr>
            <w:tcW w:w="8154" w:type="dxa"/>
            <w:shd w:val="clear" w:color="auto" w:fill="auto"/>
          </w:tcPr>
          <w:p w:rsidR="00A56570" w:rsidRDefault="00A56570" w:rsidP="00A56570">
            <w:r>
              <w:t xml:space="preserve">-«Спортсмен года»; </w:t>
            </w:r>
          </w:p>
          <w:p w:rsidR="00A56570" w:rsidRDefault="00A56570" w:rsidP="00A56570">
            <w:r>
              <w:t>-«Тренер года».</w:t>
            </w:r>
          </w:p>
        </w:tc>
      </w:tr>
      <w:tr w:rsidR="00A56570" w:rsidRPr="00022919" w:rsidTr="00022919">
        <w:tc>
          <w:tcPr>
            <w:tcW w:w="540" w:type="dxa"/>
            <w:shd w:val="clear" w:color="auto" w:fill="auto"/>
          </w:tcPr>
          <w:p w:rsidR="00A56570" w:rsidRDefault="00A56570" w:rsidP="00A56570">
            <w:r>
              <w:t>13.</w:t>
            </w:r>
          </w:p>
        </w:tc>
        <w:tc>
          <w:tcPr>
            <w:tcW w:w="1854" w:type="dxa"/>
            <w:shd w:val="clear" w:color="auto" w:fill="auto"/>
          </w:tcPr>
          <w:p w:rsidR="00A56570" w:rsidRDefault="00A56570" w:rsidP="00A56570">
            <w:r>
              <w:t>Традиции</w:t>
            </w:r>
          </w:p>
        </w:tc>
        <w:tc>
          <w:tcPr>
            <w:tcW w:w="8154" w:type="dxa"/>
            <w:shd w:val="clear" w:color="auto" w:fill="auto"/>
          </w:tcPr>
          <w:p w:rsidR="00A56570" w:rsidRDefault="00A56570" w:rsidP="00A56570">
            <w:r>
              <w:t>-Осенние легкоатлетические соревнования;</w:t>
            </w:r>
          </w:p>
          <w:p w:rsidR="00A56570" w:rsidRDefault="00A56570" w:rsidP="00A56570">
            <w:r>
              <w:t>-Соревнования, посвящённые «Дню рождения ДЮСШ» (по всем реализуемым программам и видам спорта);</w:t>
            </w:r>
          </w:p>
          <w:p w:rsidR="00A56570" w:rsidRDefault="00A56570" w:rsidP="00A56570">
            <w:r>
              <w:t>-Майская легкоатлетическая эстафета, посвящённая «Дню Победы».</w:t>
            </w:r>
          </w:p>
        </w:tc>
      </w:tr>
      <w:tr w:rsidR="00A56570" w:rsidRPr="00022919" w:rsidTr="00022919">
        <w:trPr>
          <w:trHeight w:val="2480"/>
        </w:trPr>
        <w:tc>
          <w:tcPr>
            <w:tcW w:w="540" w:type="dxa"/>
            <w:shd w:val="clear" w:color="auto" w:fill="auto"/>
          </w:tcPr>
          <w:p w:rsidR="00A56570" w:rsidRDefault="00A56570" w:rsidP="00A56570">
            <w:r w:rsidRPr="00022919">
              <w:rPr>
                <w:noProof/>
                <w:color w:val="000000"/>
              </w:rPr>
              <w:pict>
                <v:shape id="_x0000_s1035" type="#_x0000_t136" style="position:absolute;margin-left:-5.4pt;margin-top:51.55pt;width:122.65pt;height:63.95pt;z-index:-25;mso-position-horizontal-relative:text;mso-position-vertical-relative:text" strokecolor="#0cf">
                  <v:shadow color="#868686"/>
                  <v:textpath style="font-family:&quot;Bookman Old Style&quot;;v-text-kern:t" trim="t" fitpath="t" string="#sport#"/>
                </v:shape>
              </w:pict>
            </w:r>
            <w:r>
              <w:t>14.</w:t>
            </w:r>
          </w:p>
        </w:tc>
        <w:tc>
          <w:tcPr>
            <w:tcW w:w="1854" w:type="dxa"/>
            <w:shd w:val="clear" w:color="auto" w:fill="auto"/>
          </w:tcPr>
          <w:p w:rsidR="00A56570" w:rsidRDefault="00A56570" w:rsidP="00A56570">
            <w:r>
              <w:t>Психологический климат в коллективе</w:t>
            </w:r>
          </w:p>
        </w:tc>
        <w:tc>
          <w:tcPr>
            <w:tcW w:w="8154" w:type="dxa"/>
            <w:shd w:val="clear" w:color="auto" w:fill="auto"/>
          </w:tcPr>
          <w:p w:rsidR="00A56570" w:rsidRPr="00022919" w:rsidRDefault="00A56570" w:rsidP="0002291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-оптимизм, жизнерадостность;</w:t>
            </w:r>
          </w:p>
          <w:p w:rsidR="00A56570" w:rsidRPr="00022919" w:rsidRDefault="00A56570" w:rsidP="0002291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 xml:space="preserve">-доверие и </w:t>
            </w:r>
            <w:proofErr w:type="spellStart"/>
            <w:r w:rsidRPr="00022919">
              <w:rPr>
                <w:color w:val="000000"/>
              </w:rPr>
              <w:t>взаимоподдержка</w:t>
            </w:r>
            <w:proofErr w:type="spellEnd"/>
            <w:r w:rsidRPr="00022919">
              <w:rPr>
                <w:color w:val="000000"/>
              </w:rPr>
              <w:t>;</w:t>
            </w:r>
          </w:p>
          <w:p w:rsidR="00A56570" w:rsidRPr="00022919" w:rsidRDefault="00A56570" w:rsidP="0002291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-интерес и внимание друг к другу;</w:t>
            </w:r>
          </w:p>
          <w:p w:rsidR="00A56570" w:rsidRPr="00022919" w:rsidRDefault="00A56570" w:rsidP="0002291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 xml:space="preserve">-свободомыслием и </w:t>
            </w:r>
            <w:proofErr w:type="gramStart"/>
            <w:r w:rsidRPr="00022919">
              <w:rPr>
                <w:color w:val="000000"/>
              </w:rPr>
              <w:t>возможностью к творчеству</w:t>
            </w:r>
            <w:proofErr w:type="gramEnd"/>
            <w:r w:rsidRPr="00022919">
              <w:rPr>
                <w:color w:val="000000"/>
              </w:rPr>
              <w:t>;</w:t>
            </w:r>
          </w:p>
          <w:p w:rsidR="00A56570" w:rsidRPr="00022919" w:rsidRDefault="00A56570" w:rsidP="0002291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-трудовая группа интеллектуально и профессионально совершенствуется;</w:t>
            </w:r>
          </w:p>
          <w:p w:rsidR="00A56570" w:rsidRPr="00022919" w:rsidRDefault="00A56570" w:rsidP="0002291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-ощущаем себя единым целым, гордится общими достижениями;</w:t>
            </w:r>
          </w:p>
          <w:p w:rsidR="00A56570" w:rsidRDefault="00A56570" w:rsidP="0002291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spacing w:before="30" w:after="30"/>
              <w:ind w:left="100"/>
            </w:pPr>
            <w:r w:rsidRPr="00022919">
              <w:rPr>
                <w:color w:val="000000"/>
              </w:rPr>
              <w:t>-с радостью общаемся друг с другом, участвуют в общих делах, вместе весело проводим свободное время.</w:t>
            </w:r>
          </w:p>
        </w:tc>
      </w:tr>
      <w:tr w:rsidR="00A56570" w:rsidRPr="00022919" w:rsidTr="00022919">
        <w:trPr>
          <w:trHeight w:val="1275"/>
        </w:trPr>
        <w:tc>
          <w:tcPr>
            <w:tcW w:w="540" w:type="dxa"/>
            <w:shd w:val="clear" w:color="auto" w:fill="auto"/>
          </w:tcPr>
          <w:p w:rsidR="00A56570" w:rsidRDefault="00A56570" w:rsidP="00A56570">
            <w:r>
              <w:t>15.</w:t>
            </w:r>
          </w:p>
        </w:tc>
        <w:tc>
          <w:tcPr>
            <w:tcW w:w="1854" w:type="dxa"/>
            <w:shd w:val="clear" w:color="auto" w:fill="auto"/>
          </w:tcPr>
          <w:p w:rsidR="00A56570" w:rsidRDefault="00A56570" w:rsidP="00A56570">
            <w:r>
              <w:t>Взаимодействие с предприятиями, общественными организациями города</w:t>
            </w:r>
          </w:p>
        </w:tc>
        <w:tc>
          <w:tcPr>
            <w:tcW w:w="8154" w:type="dxa"/>
            <w:shd w:val="clear" w:color="auto" w:fill="auto"/>
          </w:tcPr>
          <w:p w:rsidR="00A56570" w:rsidRPr="00022919" w:rsidRDefault="00A56570" w:rsidP="0002291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 xml:space="preserve">- соревнования для предприятий города по теннису, </w:t>
            </w:r>
            <w:proofErr w:type="spellStart"/>
            <w:r w:rsidRPr="00022919">
              <w:rPr>
                <w:color w:val="000000"/>
              </w:rPr>
              <w:t>дартсу</w:t>
            </w:r>
            <w:proofErr w:type="spellEnd"/>
            <w:r w:rsidRPr="00022919">
              <w:rPr>
                <w:color w:val="000000"/>
              </w:rPr>
              <w:t>, лёгкой атлетике, плаванию;</w:t>
            </w:r>
          </w:p>
          <w:p w:rsidR="00A56570" w:rsidRPr="00022919" w:rsidRDefault="00A56570" w:rsidP="0002291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 соревнования для инвалидов города по шахматам;</w:t>
            </w:r>
          </w:p>
          <w:p w:rsidR="00A56570" w:rsidRPr="00022919" w:rsidRDefault="00A56570" w:rsidP="00022919">
            <w:pPr>
              <w:numPr>
                <w:ilvl w:val="0"/>
                <w:numId w:val="1"/>
              </w:numPr>
              <w:shd w:val="clear" w:color="auto" w:fill="FFFFFF"/>
              <w:tabs>
                <w:tab w:val="clear" w:pos="720"/>
                <w:tab w:val="num" w:pos="14"/>
              </w:tabs>
              <w:ind w:left="100"/>
              <w:rPr>
                <w:color w:val="000000"/>
              </w:rPr>
            </w:pPr>
            <w:r w:rsidRPr="00022919">
              <w:rPr>
                <w:color w:val="000000"/>
              </w:rPr>
              <w:t>- чемпионаты города по плаванию.</w:t>
            </w:r>
          </w:p>
          <w:p w:rsidR="00A56570" w:rsidRPr="00022919" w:rsidRDefault="00A56570" w:rsidP="00A56570">
            <w:pPr>
              <w:rPr>
                <w:color w:val="000000"/>
              </w:rPr>
            </w:pPr>
          </w:p>
        </w:tc>
      </w:tr>
    </w:tbl>
    <w:p w:rsidR="00A56570" w:rsidRPr="0053680D" w:rsidRDefault="00A56570" w:rsidP="00A56570"/>
    <w:p w:rsidR="00A56570" w:rsidRPr="0053680D" w:rsidRDefault="00A56570" w:rsidP="00A56570"/>
    <w:p w:rsidR="00DD0A9A" w:rsidRDefault="00DD0A9A" w:rsidP="00DD0A9A">
      <w:pPr>
        <w:tabs>
          <w:tab w:val="left" w:pos="4470"/>
        </w:tabs>
      </w:pPr>
    </w:p>
    <w:p w:rsidR="00DD0A9A" w:rsidRDefault="00DD0A9A" w:rsidP="00DD0A9A">
      <w:pPr>
        <w:tabs>
          <w:tab w:val="left" w:pos="4470"/>
        </w:tabs>
      </w:pPr>
      <w:r>
        <w:rPr>
          <w:noProof/>
        </w:rPr>
        <w:pict>
          <v:shape id="_x0000_s1046" type="#_x0000_t136" style="position:absolute;margin-left:243pt;margin-top:9pt;width:4in;height:387pt;z-index:-22" fillcolor="teal" stroked="f">
            <v:shadow on="t" color="#b2b2b2" opacity="52429f" offset="3pt"/>
            <v:textpath style="font-family:&quot;Century Schoolbook&quot;;font-size:24pt;v-text-kern:t" trim="t" fitpath="t" string="МЫ ОБУЧАЕМ &#10;ВСЕХ &#10;ЖЕЛАЮЩИХ:&#10;&#10; ОТ МАЛА&#10; &#10;ДО ВЕЛИКА"/>
          </v:shape>
        </w:pict>
      </w:r>
    </w:p>
    <w:p w:rsidR="00DD0A9A" w:rsidRDefault="00DD0A9A" w:rsidP="00DD0A9A">
      <w:pPr>
        <w:tabs>
          <w:tab w:val="left" w:pos="4470"/>
        </w:tabs>
      </w:pPr>
    </w:p>
    <w:p w:rsidR="00DD0A9A" w:rsidRPr="00DA29B9" w:rsidRDefault="00DD0A9A" w:rsidP="00DD0A9A"/>
    <w:p w:rsidR="00DD0A9A" w:rsidRPr="00DA29B9" w:rsidRDefault="00DD0A9A" w:rsidP="00DD0A9A">
      <w:r>
        <w:rPr>
          <w:noProof/>
        </w:rPr>
        <w:pict>
          <v:shape id="_x0000_s1045" type="#_x0000_t75" style="position:absolute;margin-left:18pt;margin-top:3.6pt;width:244pt;height:3in;z-index:-23">
            <v:imagedata r:id="rId10" o:title="bib_front_whitered_250"/>
          </v:shape>
        </w:pict>
      </w:r>
    </w:p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Default="00DD0A9A" w:rsidP="00DD0A9A"/>
    <w:p w:rsidR="00DD0A9A" w:rsidRDefault="00DD0A9A" w:rsidP="00DD0A9A"/>
    <w:p w:rsidR="00DD0A9A" w:rsidRDefault="00115C64" w:rsidP="00DD0A9A">
      <w:pPr>
        <w:tabs>
          <w:tab w:val="left" w:pos="5780"/>
        </w:tabs>
      </w:pPr>
      <w:r>
        <w:rPr>
          <w:noProof/>
        </w:rPr>
        <w:pict>
          <v:shape id="_x0000_s1044" type="#_x0000_t75" style="position:absolute;margin-left:36pt;margin-top:8.45pt;width:357pt;height:330pt;z-index:9">
            <v:imagedata r:id="rId11" o:title="c9981216-1b1c-11e5-80c9-001e67a327f9-500x500"/>
          </v:shape>
        </w:pict>
      </w:r>
      <w:r w:rsidR="00DD0A9A">
        <w:tab/>
      </w:r>
    </w:p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Pr="00DA29B9" w:rsidRDefault="00DD0A9A" w:rsidP="00DD0A9A"/>
    <w:p w:rsidR="00DD0A9A" w:rsidRDefault="00DD0A9A" w:rsidP="00DD0A9A">
      <w:pPr>
        <w:jc w:val="right"/>
      </w:pPr>
    </w:p>
    <w:p w:rsidR="00DD0A9A" w:rsidRPr="0053680D" w:rsidRDefault="00DD0A9A" w:rsidP="00A56570"/>
    <w:p w:rsidR="00DD0A9A" w:rsidRPr="00464658" w:rsidRDefault="00DD0A9A" w:rsidP="00DD0A9A">
      <w:pPr>
        <w:pStyle w:val="a5"/>
        <w:tabs>
          <w:tab w:val="left" w:pos="1980"/>
        </w:tabs>
        <w:ind w:firstLine="0"/>
        <w:jc w:val="center"/>
        <w:rPr>
          <w:b/>
          <w:color w:val="008080"/>
          <w:sz w:val="36"/>
          <w:szCs w:val="36"/>
        </w:rPr>
      </w:pPr>
      <w:r w:rsidRPr="00464658">
        <w:rPr>
          <w:b/>
          <w:noProof/>
          <w:color w:val="008080"/>
          <w:sz w:val="36"/>
          <w:szCs w:val="36"/>
        </w:rPr>
        <w:pict>
          <v:shape id="_x0000_s1062" type="#_x0000_t136" style="position:absolute;left:0;text-align:left;margin-left:189pt;margin-top:18pt;width:333pt;height:54pt;z-index:-9" strokecolor="#0cf">
            <v:shadow color="#868686"/>
            <v:textpath style="font-family:&quot;Century Schoolbook&quot;;v-text-kern:t" trim="t" fitpath="t" string="#POBEDA#&#10;"/>
          </v:shape>
        </w:pict>
      </w:r>
      <w:r w:rsidRPr="00464658">
        <w:rPr>
          <w:b/>
          <w:color w:val="008080"/>
          <w:sz w:val="36"/>
          <w:szCs w:val="36"/>
        </w:rPr>
        <w:t>#КЕМИЧЕММЫГОРДИМСЯ#</w:t>
      </w:r>
      <w:r w:rsidR="005D3EC5">
        <w:rPr>
          <w:b/>
          <w:color w:val="008080"/>
          <w:sz w:val="36"/>
          <w:szCs w:val="36"/>
        </w:rPr>
        <w:t>УРА#</w:t>
      </w:r>
    </w:p>
    <w:p w:rsidR="00DD0A9A" w:rsidRDefault="00DD0A9A" w:rsidP="00DD0A9A"/>
    <w:p w:rsidR="00DD0A9A" w:rsidRPr="005803D5" w:rsidRDefault="00DD0A9A" w:rsidP="00DD0A9A">
      <w:pPr>
        <w:jc w:val="center"/>
        <w:rPr>
          <w:b/>
        </w:rPr>
      </w:pPr>
      <w:r>
        <w:rPr>
          <w:noProof/>
        </w:rPr>
        <w:pict>
          <v:shape id="_x0000_s1057" type="#_x0000_t75" style="position:absolute;left:0;text-align:left;margin-left:-9pt;margin-top:5.7pt;width:540pt;height:711pt;z-index:-14">
            <v:imagedata r:id="rId12" o:title="xci2wZzlYO8" croptop="5397f"/>
          </v:shape>
        </w:pict>
      </w:r>
      <w:r>
        <w:rPr>
          <w:noProof/>
        </w:rPr>
        <w:pict>
          <v:shape id="_x0000_s1054" type="#_x0000_t75" style="position:absolute;left:0;text-align:left;margin-left:0;margin-top:5.7pt;width:180pt;height:185.7pt;z-index:16">
            <v:imagedata r:id="rId13" o:title="5dNoEc7i5S8" cropleft="19661f" cropright="13107f" blacklevel="1966f"/>
          </v:shape>
        </w:pict>
      </w:r>
      <w:r>
        <w:rPr>
          <w:noProof/>
        </w:rPr>
        <w:pict>
          <v:shape id="_x0000_s1056" type="#_x0000_t75" style="position:absolute;left:0;text-align:left;margin-left:9pt;margin-top:482.7pt;width:207pt;height:225pt;z-index:18">
            <v:imagedata r:id="rId14" o:title="QSHjyU5Lz0Y" croptop="1214f" cropbottom="33982f" cropleft="35981f" cropright="1847f" blacklevel="1966f"/>
          </v:shape>
        </w:pict>
      </w:r>
    </w:p>
    <w:p w:rsidR="00DD0A9A" w:rsidRPr="005803D5" w:rsidRDefault="00DD0A9A" w:rsidP="00DD0A9A">
      <w:pPr>
        <w:jc w:val="center"/>
        <w:rPr>
          <w:b/>
        </w:rPr>
      </w:pPr>
    </w:p>
    <w:p w:rsidR="00DD0A9A" w:rsidRDefault="00DD0A9A" w:rsidP="00DD0A9A">
      <w:pPr>
        <w:sectPr w:rsidR="00DD0A9A" w:rsidSect="00DD0A9A">
          <w:pgSz w:w="11906" w:h="16838"/>
          <w:pgMar w:top="540" w:right="748" w:bottom="539" w:left="720" w:header="708" w:footer="708" w:gutter="0"/>
          <w:pgBorders w:offsetFrom="page">
            <w:top w:val="threeDEmboss" w:sz="24" w:space="24" w:color="008080"/>
            <w:left w:val="threeDEmboss" w:sz="24" w:space="24" w:color="008080"/>
            <w:bottom w:val="threeDEngrave" w:sz="24" w:space="24" w:color="008080"/>
            <w:right w:val="threeDEngrave" w:sz="24" w:space="24" w:color="008080"/>
          </w:pgBorders>
          <w:cols w:space="708"/>
          <w:docGrid w:linePitch="360"/>
        </w:sectPr>
      </w:pPr>
      <w:r>
        <w:rPr>
          <w:noProof/>
        </w:rPr>
        <w:pict>
          <v:oval id="_s1104" o:spid="_x0000_s1052" style="position:absolute;margin-left:351pt;margin-top:14.1pt;width:180pt;height:175.8pt;z-index:14;v-text-anchor:middle" o:dgmnodekind="0" fillcolor="#099" strokecolor="#099" strokeweight=".1297mm">
            <v:fill opacity=".5"/>
            <o:lock v:ext="edit" text="t"/>
          </v:oval>
        </w:pict>
      </w:r>
      <w:r>
        <w:rPr>
          <w:noProof/>
        </w:rPr>
        <w:pict>
          <v:shape id="_x0000_s1055" type="#_x0000_t75" style="position:absolute;margin-left:225pt;margin-top:491.1pt;width:297pt;height:207pt;z-index:17">
            <v:imagedata r:id="rId15" o:title="V2EdL_e0CNc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1" type="#_x0000_t202" style="position:absolute;margin-left:27pt;margin-top:194.1pt;width:126pt;height:90pt;z-index:23;v-text-anchor:middle" fillcolor="#099" strokecolor="#099" strokeweight=".1297mm">
            <v:fill opacity=".5"/>
            <v:textbox inset="0,0,0,0">
              <w:txbxContent>
                <w:p w:rsidR="00DD0A9A" w:rsidRPr="00016768" w:rsidRDefault="00DD0A9A" w:rsidP="00DD0A9A">
                  <w:pPr>
                    <w:jc w:val="center"/>
                    <w:rPr>
                      <w:b/>
                    </w:rPr>
                  </w:pPr>
                  <w:proofErr w:type="spellStart"/>
                  <w:r w:rsidRPr="00016768">
                    <w:rPr>
                      <w:b/>
                    </w:rPr>
                    <w:t>Петрушичева</w:t>
                  </w:r>
                  <w:proofErr w:type="spellEnd"/>
                  <w:r w:rsidRPr="00016768">
                    <w:rPr>
                      <w:b/>
                    </w:rPr>
                    <w:t xml:space="preserve"> Анастасия (</w:t>
                  </w:r>
                  <w:smartTag w:uri="urn:schemas-microsoft-com:office:smarttags" w:element="metricconverter">
                    <w:smartTagPr>
                      <w:attr w:name="ProductID" w:val="2002 г"/>
                    </w:smartTagPr>
                    <w:r w:rsidRPr="00016768">
                      <w:rPr>
                        <w:b/>
                      </w:rPr>
                      <w:t>2002 г</w:t>
                    </w:r>
                  </w:smartTag>
                  <w:r w:rsidRPr="00016768">
                    <w:rPr>
                      <w:b/>
                    </w:rPr>
                    <w:t>.р.)</w:t>
                  </w:r>
                </w:p>
                <w:p w:rsidR="00DD0A9A" w:rsidRDefault="00DD0A9A" w:rsidP="00DD0A9A">
                  <w:pPr>
                    <w:jc w:val="center"/>
                    <w:rPr>
                      <w:b/>
                    </w:rPr>
                  </w:pPr>
                  <w:r w:rsidRPr="00016768">
                    <w:rPr>
                      <w:b/>
                    </w:rPr>
                    <w:t>ПЛАВАНИЕ</w:t>
                  </w:r>
                </w:p>
                <w:p w:rsidR="00DD0A9A" w:rsidRPr="00016768" w:rsidRDefault="00DD0A9A" w:rsidP="00DD0A9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Выполнила норматив «Мастера спорта России»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60" type="#_x0000_t202" style="position:absolute;margin-left:369pt;margin-top:383.1pt;width:126pt;height:90pt;z-index:22;v-text-anchor:middle" fillcolor="#099" strokecolor="#099" strokeweight=".1297mm">
            <v:fill opacity=".5"/>
            <v:textbox inset="0,0,0,0">
              <w:txbxContent>
                <w:p w:rsidR="00DD0A9A" w:rsidRDefault="00DD0A9A" w:rsidP="00DD0A9A">
                  <w:pPr>
                    <w:jc w:val="center"/>
                    <w:rPr>
                      <w:b/>
                    </w:rPr>
                  </w:pPr>
                  <w:proofErr w:type="spellStart"/>
                  <w:r w:rsidRPr="00016768">
                    <w:rPr>
                      <w:b/>
                    </w:rPr>
                    <w:t>Муравин</w:t>
                  </w:r>
                  <w:proofErr w:type="spellEnd"/>
                  <w:r w:rsidRPr="00016768">
                    <w:rPr>
                      <w:b/>
                    </w:rPr>
                    <w:t xml:space="preserve"> Владислав (</w:t>
                  </w:r>
                  <w:smartTag w:uri="urn:schemas-microsoft-com:office:smarttags" w:element="metricconverter">
                    <w:smartTagPr>
                      <w:attr w:name="ProductID" w:val="1998 г"/>
                    </w:smartTagPr>
                    <w:r w:rsidRPr="00016768">
                      <w:rPr>
                        <w:b/>
                      </w:rPr>
                      <w:t>1998 г</w:t>
                    </w:r>
                  </w:smartTag>
                  <w:r w:rsidRPr="00016768">
                    <w:rPr>
                      <w:b/>
                    </w:rPr>
                    <w:t>.р.)</w:t>
                  </w:r>
                </w:p>
                <w:p w:rsidR="00DD0A9A" w:rsidRPr="00016768" w:rsidRDefault="00DD0A9A" w:rsidP="00DD0A9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БОКС</w:t>
                  </w:r>
                </w:p>
                <w:p w:rsidR="00DD0A9A" w:rsidRPr="00016768" w:rsidRDefault="00DD0A9A" w:rsidP="00DD0A9A">
                  <w:pPr>
                    <w:jc w:val="center"/>
                    <w:rPr>
                      <w:b/>
                    </w:rPr>
                  </w:pPr>
                  <w:r w:rsidRPr="00016768">
                    <w:rPr>
                      <w:b/>
                    </w:rPr>
                    <w:t>Победитель Первенства Европы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9" type="#_x0000_t202" style="position:absolute;margin-left:378pt;margin-top:41.1pt;width:117pt;height:117pt;z-index:21;v-text-anchor:middle" fillcolor="#099" strokecolor="#099" strokeweight=".1297mm">
            <v:fill opacity=".5"/>
            <v:textbox inset="0,0,0,0">
              <w:txbxContent>
                <w:p w:rsidR="00DD0A9A" w:rsidRPr="00016768" w:rsidRDefault="00DD0A9A" w:rsidP="00DD0A9A">
                  <w:pPr>
                    <w:jc w:val="center"/>
                    <w:rPr>
                      <w:b/>
                    </w:rPr>
                  </w:pPr>
                  <w:r w:rsidRPr="00016768">
                    <w:rPr>
                      <w:b/>
                    </w:rPr>
                    <w:t>Цаплин Владислав (1997г.р.)</w:t>
                  </w:r>
                </w:p>
                <w:p w:rsidR="00DD0A9A" w:rsidRPr="00016768" w:rsidRDefault="00DD0A9A" w:rsidP="00DD0A9A">
                  <w:pPr>
                    <w:jc w:val="center"/>
                    <w:rPr>
                      <w:b/>
                    </w:rPr>
                  </w:pPr>
                  <w:r w:rsidRPr="00016768">
                    <w:rPr>
                      <w:b/>
                    </w:rPr>
                    <w:t>ЛЁГКАЯ АТЛЕТИКА</w:t>
                  </w:r>
                </w:p>
                <w:p w:rsidR="00DD0A9A" w:rsidRDefault="00DD0A9A" w:rsidP="00DD0A9A">
                  <w:pPr>
                    <w:jc w:val="center"/>
                    <w:rPr>
                      <w:b/>
                    </w:rPr>
                  </w:pPr>
                  <w:r w:rsidRPr="00016768">
                    <w:rPr>
                      <w:b/>
                    </w:rPr>
                    <w:t>Победитель Первенства России</w:t>
                  </w:r>
                </w:p>
                <w:p w:rsidR="00DD0A9A" w:rsidRPr="00016768" w:rsidRDefault="00DD0A9A" w:rsidP="00DD0A9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Член молодёжной сборной России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8" type="#_x0000_t202" style="position:absolute;margin-left:36pt;margin-top:338.1pt;width:135pt;height:117pt;z-index:20;v-text-anchor:middle" fillcolor="#099" strokecolor="#099" strokeweight=".1297mm">
            <v:fill opacity=".5"/>
            <v:textbox inset="0,0,0,0">
              <w:txbxContent>
                <w:p w:rsidR="00DD0A9A" w:rsidRDefault="00DD0A9A" w:rsidP="00DD0A9A">
                  <w:pPr>
                    <w:jc w:val="center"/>
                    <w:rPr>
                      <w:b/>
                    </w:rPr>
                  </w:pPr>
                  <w:proofErr w:type="spellStart"/>
                  <w:r w:rsidRPr="00E275C8">
                    <w:rPr>
                      <w:b/>
                    </w:rPr>
                    <w:t>Зиняков</w:t>
                  </w:r>
                  <w:proofErr w:type="spellEnd"/>
                  <w:r w:rsidRPr="00E275C8">
                    <w:rPr>
                      <w:b/>
                    </w:rPr>
                    <w:t xml:space="preserve"> Андрей </w:t>
                  </w:r>
                </w:p>
                <w:p w:rsidR="00DD0A9A" w:rsidRDefault="00DD0A9A" w:rsidP="00DD0A9A">
                  <w:pPr>
                    <w:jc w:val="center"/>
                    <w:rPr>
                      <w:b/>
                    </w:rPr>
                  </w:pPr>
                  <w:r w:rsidRPr="00E275C8">
                    <w:rPr>
                      <w:b/>
                    </w:rPr>
                    <w:t>(</w:t>
                  </w:r>
                  <w:smartTag w:uri="urn:schemas-microsoft-com:office:smarttags" w:element="metricconverter">
                    <w:smartTagPr>
                      <w:attr w:name="ProductID" w:val="2001 г"/>
                    </w:smartTagPr>
                    <w:r w:rsidRPr="00E275C8">
                      <w:rPr>
                        <w:b/>
                      </w:rPr>
                      <w:t>2001 г</w:t>
                    </w:r>
                  </w:smartTag>
                  <w:r w:rsidRPr="00E275C8">
                    <w:rPr>
                      <w:b/>
                    </w:rPr>
                    <w:t>.р.)</w:t>
                  </w:r>
                </w:p>
                <w:p w:rsidR="00DD0A9A" w:rsidRDefault="00DD0A9A" w:rsidP="00DD0A9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ЛЁГКАЯ АТЛЕТИКА</w:t>
                  </w:r>
                </w:p>
                <w:p w:rsidR="00DD0A9A" w:rsidRPr="00E275C8" w:rsidRDefault="00DD0A9A" w:rsidP="00DD0A9A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Двукратный призёр СЗФО, участник Спартакиады учащихся России участник Первенств России</w:t>
                  </w:r>
                </w:p>
              </w:txbxContent>
            </v:textbox>
          </v:shape>
        </w:pict>
      </w:r>
      <w:r>
        <w:rPr>
          <w:noProof/>
        </w:rPr>
        <w:pict>
          <v:oval id="_s1098" o:spid="_x0000_s1050" style="position:absolute;margin-left:0;margin-top:311.1pt;width:207pt;height:200.85pt;z-index:12;v-text-anchor:middle" o:dgmnodekind="0" fillcolor="#339" strokecolor="#339" strokeweight=".1297mm">
            <v:fill opacity=".5"/>
            <o:lock v:ext="edit" text="t"/>
          </v:oval>
        </w:pict>
      </w:r>
      <w:r>
        <w:rPr>
          <w:noProof/>
        </w:rPr>
        <w:pict>
          <v:oval id="_s1088" o:spid="_x0000_s1053" style="position:absolute;margin-left:0;margin-top:149.1pt;width:171pt;height:162pt;z-index:15;v-text-anchor:middle" o:dgmnodekind="0" fillcolor="#099" strokecolor="#099" strokeweight=".1297mm">
            <v:fill opacity=".5"/>
            <o:lock v:ext="edit" text="t"/>
          </v:oval>
        </w:pict>
      </w:r>
      <w:r>
        <w:rPr>
          <w:noProof/>
        </w:rPr>
        <w:pict>
          <v:oval id="_s1074" o:spid="_x0000_s1051" style="position:absolute;margin-left:333pt;margin-top:347.7pt;width:189.5pt;height:180pt;z-index:13;v-text-anchor:middle" o:dgmnodekind="0" fillcolor="#9c0" strokecolor="#9c0" strokeweight=".1297mm">
            <v:fill opacity=".5"/>
            <o:lock v:ext="edit" text="t"/>
          </v:oval>
        </w:pict>
      </w:r>
    </w:p>
    <w:p w:rsidR="00614703" w:rsidRDefault="00614703" w:rsidP="00614703">
      <w:pPr>
        <w:jc w:val="right"/>
      </w:pPr>
      <w:r>
        <w:rPr>
          <w:noProof/>
        </w:rPr>
        <w:pict>
          <v:shape id="_x0000_s1071" type="#_x0000_t136" style="position:absolute;left:0;text-align:left;margin-left:0;margin-top:0;width:522pt;height:153pt;z-index:-8" fillcolor="teal" stroked="f">
            <v:shadow on="t" color="#b2b2b2" opacity="52429f" offset="3pt"/>
            <v:textpath style="font-family:&quot;Century Schoolbook&quot;;font-size:24pt;v-text-kern:t" trim="t" fitpath="t" string="У НАС &#10;РАБОТАЮТ &#10;ПРОФЕССИОНАЛЫ"/>
          </v:shape>
        </w:pict>
      </w:r>
    </w:p>
    <w:p w:rsidR="00614703" w:rsidRDefault="00614703" w:rsidP="00614703">
      <w:pPr>
        <w:jc w:val="right"/>
      </w:pPr>
    </w:p>
    <w:p w:rsidR="00614703" w:rsidRPr="00120917" w:rsidRDefault="00614703" w:rsidP="00614703"/>
    <w:p w:rsidR="00614703" w:rsidRPr="00120917" w:rsidRDefault="00614703" w:rsidP="00614703"/>
    <w:p w:rsidR="00614703" w:rsidRPr="00120917" w:rsidRDefault="00614703" w:rsidP="00614703"/>
    <w:p w:rsidR="00614703" w:rsidRPr="00120917" w:rsidRDefault="00614703" w:rsidP="00614703"/>
    <w:p w:rsidR="00614703" w:rsidRDefault="00614703" w:rsidP="00614703">
      <w:pPr>
        <w:tabs>
          <w:tab w:val="left" w:pos="1050"/>
        </w:tabs>
      </w:pPr>
    </w:p>
    <w:p w:rsidR="00614703" w:rsidRPr="003056F0" w:rsidRDefault="00614703" w:rsidP="00614703"/>
    <w:p w:rsidR="00614703" w:rsidRPr="003056F0" w:rsidRDefault="00614703" w:rsidP="00614703"/>
    <w:p w:rsidR="00614703" w:rsidRPr="003056F0" w:rsidRDefault="00614703" w:rsidP="00614703"/>
    <w:p w:rsidR="00614703" w:rsidRPr="003056F0" w:rsidRDefault="00614703" w:rsidP="00614703"/>
    <w:p w:rsidR="00614703" w:rsidRPr="003056F0" w:rsidRDefault="00614703" w:rsidP="00614703"/>
    <w:p w:rsidR="00614703" w:rsidRPr="003056F0" w:rsidRDefault="00614703" w:rsidP="00614703"/>
    <w:p w:rsidR="00614703" w:rsidRPr="005D3EC5" w:rsidRDefault="00614703" w:rsidP="005D3EC5">
      <w:pPr>
        <w:tabs>
          <w:tab w:val="left" w:pos="9100"/>
        </w:tabs>
      </w:pPr>
    </w:p>
    <w:p w:rsidR="00614703" w:rsidRPr="004B6DF0" w:rsidRDefault="00614703" w:rsidP="00614703">
      <w:pPr>
        <w:jc w:val="center"/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</w:pPr>
      <w:r w:rsidRPr="004B6DF0"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  <w:t>РОБЕРТ РОЖДЕСТВЕНСКИЙ</w:t>
      </w:r>
    </w:p>
    <w:p w:rsidR="00614703" w:rsidRPr="004B6DF0" w:rsidRDefault="00614703" w:rsidP="00614703">
      <w:pPr>
        <w:jc w:val="center"/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</w:pPr>
    </w:p>
    <w:p w:rsidR="00614703" w:rsidRPr="004B6DF0" w:rsidRDefault="00614703" w:rsidP="00614703">
      <w:pPr>
        <w:jc w:val="center"/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</w:pPr>
      <w:r w:rsidRPr="004B6DF0"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  <w:t>«ПОСВЯЩЕНИЕ ТРЕНЕРУ»</w:t>
      </w:r>
    </w:p>
    <w:p w:rsidR="00614703" w:rsidRPr="004B6DF0" w:rsidRDefault="00614703" w:rsidP="00614703">
      <w:pPr>
        <w:jc w:val="center"/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</w:pPr>
    </w:p>
    <w:p w:rsidR="00614703" w:rsidRPr="004B6DF0" w:rsidRDefault="00614703" w:rsidP="00614703">
      <w:pPr>
        <w:jc w:val="center"/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</w:pPr>
    </w:p>
    <w:p w:rsidR="00614703" w:rsidRDefault="00614703" w:rsidP="00614703">
      <w:pPr>
        <w:jc w:val="center"/>
        <w:rPr>
          <w:rFonts w:ascii="Bookman Old Style" w:hAnsi="Bookman Old Style"/>
          <w:sz w:val="28"/>
          <w:szCs w:val="28"/>
        </w:rPr>
      </w:pP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Спортсмены возникают, вырастая</w:t>
      </w:r>
      <w:proofErr w:type="gramStart"/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И</w:t>
      </w:r>
      <w:proofErr w:type="gramEnd"/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з тренера, как ветви из ствола.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Час грянул! Чемпион на пьедестале!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А тренеру негромкая хвала.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К нему подходят, руку жмут до хруста: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"А твой-то, твой! </w:t>
      </w:r>
      <w:proofErr w:type="spellStart"/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Спортменище</w:t>
      </w:r>
      <w:proofErr w:type="spellEnd"/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! Орёл!"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А тренер головой кивает грустно –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Как будто потерял – не приобрел...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Как будто помогал ему Всевышний...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Как будто не исполнилась мечта...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И кажется обыденной, привычной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Невиданная эта высота...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Его питомец замер, задыхаясь</w:t>
      </w:r>
      <w:proofErr w:type="gramStart"/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В</w:t>
      </w:r>
      <w:proofErr w:type="gramEnd"/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 xml:space="preserve"> сиянье золоченого венца...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Вновь тренеру – теряя, чертыхаясь –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Вести по жизни нового юнца.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Вновь чувствовать, что в молодость вернулся,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Шептать неулыбающимся ртом: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"Ты выиграешь!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Только не волнуйся!" </w:t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</w:rPr>
        <w:br/>
      </w:r>
      <w:r w:rsidRPr="004B6DF0">
        <w:rPr>
          <w:rFonts w:ascii="Bookman Old Style" w:hAnsi="Bookman Old Style"/>
          <w:b/>
          <w:color w:val="993300"/>
          <w:sz w:val="28"/>
          <w:szCs w:val="28"/>
          <w:shd w:val="clear" w:color="auto" w:fill="FFFFFF"/>
        </w:rPr>
        <w:t>И знать, что под рукою валидол...</w:t>
      </w:r>
    </w:p>
    <w:p w:rsidR="00614703" w:rsidRPr="00B536EF" w:rsidRDefault="00614703" w:rsidP="00614703">
      <w:pPr>
        <w:rPr>
          <w:rFonts w:ascii="Bookman Old Style" w:hAnsi="Bookman Old Style"/>
          <w:sz w:val="28"/>
          <w:szCs w:val="28"/>
        </w:rPr>
      </w:pPr>
    </w:p>
    <w:p w:rsidR="00614703" w:rsidRPr="00B536EF" w:rsidRDefault="00614703" w:rsidP="00614703">
      <w:pPr>
        <w:tabs>
          <w:tab w:val="left" w:pos="7270"/>
        </w:tabs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ab/>
      </w:r>
    </w:p>
    <w:p w:rsidR="00614703" w:rsidRPr="00614703" w:rsidRDefault="00614703" w:rsidP="00614703">
      <w:pPr>
        <w:jc w:val="center"/>
        <w:rPr>
          <w:b/>
          <w:color w:val="008080"/>
          <w:sz w:val="36"/>
          <w:szCs w:val="36"/>
        </w:rPr>
      </w:pPr>
      <w:r>
        <w:rPr>
          <w:sz w:val="36"/>
          <w:szCs w:val="36"/>
        </w:rPr>
        <w:tab/>
      </w:r>
      <w:r w:rsidRPr="00614703">
        <w:rPr>
          <w:b/>
          <w:color w:val="008080"/>
          <w:sz w:val="36"/>
          <w:szCs w:val="36"/>
        </w:rPr>
        <w:t>#</w:t>
      </w:r>
      <w:r>
        <w:rPr>
          <w:b/>
          <w:color w:val="008080"/>
          <w:sz w:val="36"/>
          <w:szCs w:val="36"/>
        </w:rPr>
        <w:t>МЕЧТАТЬНЕВРЕДНО</w:t>
      </w:r>
      <w:r w:rsidRPr="00614703">
        <w:rPr>
          <w:b/>
          <w:color w:val="008080"/>
          <w:sz w:val="36"/>
          <w:szCs w:val="36"/>
        </w:rPr>
        <w:t>#</w:t>
      </w:r>
      <w:r>
        <w:rPr>
          <w:b/>
          <w:color w:val="008080"/>
          <w:sz w:val="36"/>
          <w:szCs w:val="36"/>
        </w:rPr>
        <w:t>АМОЖЕТМЕЧТЫСБЫВАЮТСЯ</w:t>
      </w:r>
      <w:r w:rsidRPr="00614703">
        <w:rPr>
          <w:b/>
          <w:color w:val="008080"/>
          <w:sz w:val="36"/>
          <w:szCs w:val="36"/>
        </w:rPr>
        <w:t>#</w:t>
      </w:r>
      <w:r>
        <w:rPr>
          <w:b/>
          <w:color w:val="008080"/>
          <w:sz w:val="36"/>
          <w:szCs w:val="36"/>
        </w:rPr>
        <w:t>ВЕРИТЬИПОБЕЖДАТЬ</w:t>
      </w:r>
      <w:r w:rsidRPr="00614703">
        <w:rPr>
          <w:b/>
          <w:color w:val="008080"/>
          <w:sz w:val="36"/>
          <w:szCs w:val="36"/>
        </w:rPr>
        <w:t>#</w:t>
      </w:r>
    </w:p>
    <w:p w:rsidR="00614703" w:rsidRDefault="00614703" w:rsidP="00614703">
      <w:pPr>
        <w:tabs>
          <w:tab w:val="left" w:pos="3540"/>
        </w:tabs>
        <w:rPr>
          <w:sz w:val="36"/>
          <w:szCs w:val="36"/>
        </w:rPr>
      </w:pPr>
    </w:p>
    <w:p w:rsidR="00614703" w:rsidRPr="004B6DF0" w:rsidRDefault="005D3EC5" w:rsidP="00614703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72" type="#_x0000_t75" style="position:absolute;margin-left:36pt;margin-top:.9pt;width:486pt;height:261pt;z-index:-7">
            <v:imagedata r:id="rId16" o:title="louis-philibert-school-01" croptop="15008f"/>
          </v:shape>
        </w:pict>
      </w:r>
    </w:p>
    <w:p w:rsidR="00614703" w:rsidRPr="004B6DF0" w:rsidRDefault="00614703" w:rsidP="00614703">
      <w:pPr>
        <w:rPr>
          <w:sz w:val="36"/>
          <w:szCs w:val="36"/>
        </w:rPr>
      </w:pPr>
    </w:p>
    <w:p w:rsidR="00614703" w:rsidRPr="004B6DF0" w:rsidRDefault="00614703" w:rsidP="00614703">
      <w:pPr>
        <w:rPr>
          <w:sz w:val="36"/>
          <w:szCs w:val="36"/>
        </w:rPr>
      </w:pPr>
    </w:p>
    <w:p w:rsidR="00614703" w:rsidRPr="004B6DF0" w:rsidRDefault="00614703" w:rsidP="00614703">
      <w:pPr>
        <w:rPr>
          <w:sz w:val="36"/>
          <w:szCs w:val="36"/>
        </w:rPr>
      </w:pPr>
    </w:p>
    <w:p w:rsidR="00614703" w:rsidRPr="004B6DF0" w:rsidRDefault="00A21CB6" w:rsidP="00614703">
      <w:pPr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80" type="#_x0000_t202" style="position:absolute;margin-left:90pt;margin-top:8.1pt;width:117pt;height:54pt;z-index:32;v-text-anchor:middle" fillcolor="#099" strokecolor="#099" strokeweight=".1297mm">
            <v:fill opacity=".5"/>
            <v:textbox inset="0,0,0,0">
              <w:txbxContent>
                <w:p w:rsidR="00A21CB6" w:rsidRPr="000171D6" w:rsidRDefault="00A21CB6" w:rsidP="00A21CB6">
                  <w:pPr>
                    <w:jc w:val="center"/>
                    <w:rPr>
                      <w:b/>
                      <w:color w:val="CCFFFF"/>
                    </w:rPr>
                  </w:pPr>
                  <w:r w:rsidRPr="000171D6">
                    <w:rPr>
                      <w:b/>
                      <w:color w:val="CCFFFF"/>
                    </w:rPr>
                    <w:t>МБОУДО КОММУНАРСКАЯ ДЮСШ</w:t>
                  </w:r>
                </w:p>
              </w:txbxContent>
            </v:textbox>
          </v:shape>
        </w:pict>
      </w:r>
    </w:p>
    <w:p w:rsidR="00614703" w:rsidRPr="004B6DF0" w:rsidRDefault="00614703" w:rsidP="00614703">
      <w:pPr>
        <w:rPr>
          <w:sz w:val="36"/>
          <w:szCs w:val="36"/>
        </w:rPr>
      </w:pPr>
    </w:p>
    <w:p w:rsidR="00614703" w:rsidRPr="004B6DF0" w:rsidRDefault="00614703" w:rsidP="00614703">
      <w:pPr>
        <w:rPr>
          <w:sz w:val="36"/>
          <w:szCs w:val="36"/>
        </w:rPr>
      </w:pPr>
    </w:p>
    <w:p w:rsidR="00614703" w:rsidRPr="004B6DF0" w:rsidRDefault="00614703" w:rsidP="00614703">
      <w:pPr>
        <w:rPr>
          <w:sz w:val="36"/>
          <w:szCs w:val="36"/>
        </w:rPr>
      </w:pPr>
    </w:p>
    <w:p w:rsidR="00614703" w:rsidRPr="004B6DF0" w:rsidRDefault="00614703" w:rsidP="00614703">
      <w:pPr>
        <w:rPr>
          <w:sz w:val="36"/>
          <w:szCs w:val="36"/>
        </w:rPr>
      </w:pPr>
    </w:p>
    <w:p w:rsidR="00614703" w:rsidRDefault="00614703" w:rsidP="00614703">
      <w:pPr>
        <w:rPr>
          <w:sz w:val="36"/>
          <w:szCs w:val="36"/>
        </w:rPr>
      </w:pPr>
    </w:p>
    <w:p w:rsidR="00614703" w:rsidRDefault="00614703" w:rsidP="00614703">
      <w:pPr>
        <w:rPr>
          <w:sz w:val="36"/>
          <w:szCs w:val="36"/>
        </w:rPr>
      </w:pPr>
    </w:p>
    <w:p w:rsidR="00614703" w:rsidRDefault="00614703" w:rsidP="00614703">
      <w:pPr>
        <w:jc w:val="right"/>
        <w:rPr>
          <w:sz w:val="36"/>
          <w:szCs w:val="36"/>
        </w:rPr>
      </w:pPr>
    </w:p>
    <w:p w:rsidR="00614703" w:rsidRDefault="00614703" w:rsidP="005D3EC5">
      <w:pPr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</w:pPr>
    </w:p>
    <w:p w:rsidR="005D3EC5" w:rsidRDefault="00A21CB6" w:rsidP="00A21CB6">
      <w:pPr>
        <w:spacing w:line="360" w:lineRule="auto"/>
        <w:jc w:val="center"/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</w:pPr>
      <w:r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  <w:t>МЫ</w:t>
      </w:r>
      <w:r w:rsidR="005D3EC5"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  <w:t xml:space="preserve"> давно </w:t>
      </w:r>
      <w:r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  <w:t>работаем</w:t>
      </w:r>
      <w:r w:rsidR="005D3EC5"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  <w:t xml:space="preserve"> над реализацией</w:t>
      </w:r>
      <w:r w:rsidR="00614703"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  <w:t xml:space="preserve"> </w:t>
      </w:r>
      <w:r w:rsidR="005D3EC5"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  <w:t>своей мечты!</w:t>
      </w:r>
    </w:p>
    <w:p w:rsidR="00614703" w:rsidRDefault="005D3EC5" w:rsidP="00A21CB6">
      <w:pPr>
        <w:spacing w:line="360" w:lineRule="auto"/>
        <w:jc w:val="center"/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</w:pPr>
      <w:r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  <w:t>В</w:t>
      </w:r>
      <w:r w:rsidR="00614703"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  <w:t xml:space="preserve">озможно, </w:t>
      </w:r>
      <w:proofErr w:type="gramStart"/>
      <w:r w:rsidR="00614703"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  <w:t xml:space="preserve">когда – </w:t>
      </w:r>
      <w:proofErr w:type="spellStart"/>
      <w:r w:rsidR="00614703"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  <w:t>нибудь</w:t>
      </w:r>
      <w:proofErr w:type="spellEnd"/>
      <w:proofErr w:type="gramEnd"/>
      <w:r w:rsidR="00A21CB6"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  <w:t>,</w:t>
      </w:r>
      <w:r w:rsidR="00614703"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  <w:t xml:space="preserve"> наша мечта </w:t>
      </w:r>
      <w:r w:rsidR="00A21CB6"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  <w:t>осуществится,</w:t>
      </w:r>
      <w:r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  <w:t xml:space="preserve"> и мы будем встречать вас в новом</w:t>
      </w:r>
      <w:r w:rsidR="00A21CB6"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  <w:t>,</w:t>
      </w:r>
      <w:r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  <w:t xml:space="preserve"> современном здании</w:t>
      </w:r>
      <w:r w:rsidR="00614703"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  <w:t>!!!</w:t>
      </w:r>
    </w:p>
    <w:p w:rsidR="00A21CB6" w:rsidRDefault="00A21CB6" w:rsidP="00614703">
      <w:pPr>
        <w:spacing w:line="360" w:lineRule="auto"/>
        <w:jc w:val="center"/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</w:pPr>
    </w:p>
    <w:p w:rsidR="00A21CB6" w:rsidRDefault="00A21CB6" w:rsidP="00614703">
      <w:pPr>
        <w:spacing w:line="360" w:lineRule="auto"/>
        <w:jc w:val="center"/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</w:pPr>
    </w:p>
    <w:p w:rsidR="00614703" w:rsidRDefault="005D3EC5" w:rsidP="00614703">
      <w:pPr>
        <w:spacing w:line="360" w:lineRule="auto"/>
        <w:jc w:val="center"/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</w:pPr>
      <w:r>
        <w:rPr>
          <w:noProof/>
          <w:sz w:val="36"/>
          <w:szCs w:val="36"/>
        </w:rPr>
        <w:pict>
          <v:shape id="_x0000_s1078" type="#_x0000_t75" style="position:absolute;left:0;text-align:left;margin-left:36pt;margin-top:5.7pt;width:153pt;height:253.85pt;z-index:-3">
            <v:imagedata r:id="rId17" o:title="6924139"/>
          </v:shape>
        </w:pict>
      </w:r>
    </w:p>
    <w:p w:rsidR="00614703" w:rsidRDefault="005D3EC5" w:rsidP="00614703">
      <w:pPr>
        <w:spacing w:line="360" w:lineRule="auto"/>
        <w:jc w:val="center"/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</w:pPr>
      <w:r>
        <w:rPr>
          <w:noProof/>
        </w:rPr>
        <w:pict>
          <v:shape id="_x0000_s1077" type="#_x0000_t136" style="position:absolute;left:0;text-align:left;margin-left:225pt;margin-top:4.55pt;width:306pt;height:189pt;z-index:-4" fillcolor="teal" stroked="f">
            <v:shadow on="t" color="#b2b2b2" opacity="52429f" offset="3pt"/>
            <v:textpath style="font-family:&quot;Century Schoolbook&quot;;font-size:24pt;v-text-kern:t" trim="t" fitpath="t" string="МЫ &#10;УМЕЕМ &#10;БОРОТЬСЯ &#10;"/>
          </v:shape>
        </w:pict>
      </w:r>
    </w:p>
    <w:p w:rsidR="00614703" w:rsidRDefault="00614703" w:rsidP="00614703">
      <w:pPr>
        <w:jc w:val="center"/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</w:pPr>
    </w:p>
    <w:p w:rsidR="00614703" w:rsidRDefault="00614703" w:rsidP="00614703">
      <w:pPr>
        <w:jc w:val="center"/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</w:pPr>
    </w:p>
    <w:p w:rsidR="00614703" w:rsidRDefault="00614703" w:rsidP="00614703">
      <w:pPr>
        <w:jc w:val="center"/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</w:pPr>
    </w:p>
    <w:p w:rsidR="00614703" w:rsidRDefault="00614703" w:rsidP="00614703">
      <w:pPr>
        <w:jc w:val="center"/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</w:pPr>
    </w:p>
    <w:p w:rsidR="00614703" w:rsidRDefault="00614703" w:rsidP="00614703">
      <w:pPr>
        <w:jc w:val="center"/>
        <w:rPr>
          <w:rFonts w:ascii="Bookman Old Style" w:hAnsi="Bookman Old Style"/>
          <w:b/>
          <w:color w:val="993300"/>
          <w:sz w:val="32"/>
          <w:szCs w:val="32"/>
          <w:shd w:val="clear" w:color="auto" w:fill="FFFFFF"/>
        </w:rPr>
      </w:pPr>
    </w:p>
    <w:p w:rsidR="00614703" w:rsidRDefault="00614703" w:rsidP="00614703">
      <w:pPr>
        <w:tabs>
          <w:tab w:val="left" w:pos="2030"/>
        </w:tabs>
        <w:rPr>
          <w:sz w:val="36"/>
          <w:szCs w:val="36"/>
        </w:rPr>
      </w:pPr>
    </w:p>
    <w:p w:rsidR="000629E0" w:rsidRDefault="005D3EC5" w:rsidP="00614703">
      <w:pPr>
        <w:tabs>
          <w:tab w:val="left" w:pos="2030"/>
        </w:tabs>
        <w:rPr>
          <w:sz w:val="36"/>
          <w:szCs w:val="36"/>
        </w:rPr>
      </w:pPr>
      <w:r>
        <w:rPr>
          <w:noProof/>
          <w:sz w:val="36"/>
          <w:szCs w:val="36"/>
        </w:rPr>
        <w:pict>
          <v:shape id="_x0000_s1079" type="#_x0000_t202" style="position:absolute;margin-left:90pt;margin-top:5.75pt;width:45pt;height:30pt;z-index:31">
            <v:textbox>
              <w:txbxContent>
                <w:p w:rsidR="005D3EC5" w:rsidRPr="00AF6721" w:rsidRDefault="005D3EC5" w:rsidP="005D3EC5">
                  <w:pPr>
                    <w:jc w:val="center"/>
                    <w:rPr>
                      <w:b/>
                      <w:sz w:val="52"/>
                      <w:szCs w:val="52"/>
                    </w:rPr>
                  </w:pPr>
                  <w:r w:rsidRPr="00AF6721">
                    <w:rPr>
                      <w:b/>
                      <w:sz w:val="52"/>
                      <w:szCs w:val="52"/>
                    </w:rPr>
                    <w:t>1</w:t>
                  </w:r>
                </w:p>
              </w:txbxContent>
            </v:textbox>
          </v:shape>
        </w:pict>
      </w:r>
    </w:p>
    <w:p w:rsidR="0055787A" w:rsidRDefault="0055787A" w:rsidP="00614703">
      <w:pPr>
        <w:tabs>
          <w:tab w:val="left" w:pos="2030"/>
        </w:tabs>
        <w:rPr>
          <w:sz w:val="36"/>
          <w:szCs w:val="36"/>
        </w:rPr>
      </w:pPr>
    </w:p>
    <w:p w:rsidR="0055787A" w:rsidRDefault="0055787A" w:rsidP="00614703">
      <w:pPr>
        <w:tabs>
          <w:tab w:val="left" w:pos="2030"/>
        </w:tabs>
        <w:rPr>
          <w:sz w:val="36"/>
          <w:szCs w:val="36"/>
        </w:rPr>
      </w:pPr>
    </w:p>
    <w:p w:rsidR="0055787A" w:rsidRDefault="0055787A" w:rsidP="0055787A">
      <w:pPr>
        <w:tabs>
          <w:tab w:val="left" w:pos="9550"/>
        </w:tabs>
      </w:pPr>
    </w:p>
    <w:p w:rsidR="0055787A" w:rsidRDefault="0055787A" w:rsidP="0055787A">
      <w:pPr>
        <w:tabs>
          <w:tab w:val="left" w:pos="9550"/>
        </w:tabs>
      </w:pPr>
    </w:p>
    <w:p w:rsidR="0055787A" w:rsidRDefault="0055787A" w:rsidP="0055787A">
      <w:pPr>
        <w:tabs>
          <w:tab w:val="left" w:pos="9550"/>
        </w:tabs>
      </w:pPr>
    </w:p>
    <w:p w:rsidR="0055787A" w:rsidRDefault="0055787A" w:rsidP="0055787A">
      <w:pPr>
        <w:tabs>
          <w:tab w:val="left" w:pos="9550"/>
        </w:tabs>
      </w:pPr>
    </w:p>
    <w:p w:rsidR="0055787A" w:rsidRDefault="0055787A" w:rsidP="0055787A">
      <w:pPr>
        <w:tabs>
          <w:tab w:val="left" w:pos="9550"/>
        </w:tabs>
      </w:pPr>
    </w:p>
    <w:p w:rsidR="000629E0" w:rsidRDefault="000629E0" w:rsidP="000629E0">
      <w:pPr>
        <w:tabs>
          <w:tab w:val="left" w:pos="9550"/>
        </w:tabs>
      </w:pPr>
      <w:r>
        <w:rPr>
          <w:noProof/>
        </w:rPr>
        <w:pict>
          <v:shape id="_x0000_s1073" type="#_x0000_t136" style="position:absolute;margin-left:18pt;margin-top:12.6pt;width:495pt;height:387pt;z-index:-6" fillcolor="teal" stroked="f">
            <v:shadow on="t" color="#b2b2b2" opacity="52429f" offset="3pt"/>
            <v:textpath style="font-family:&quot;Century Schoolbook&quot;;font-size:24pt;v-text-kern:t" trim="t" fitpath="t" string="ПРИХОДИТЕ&#10;К НАМ, МЫ&#10; НАУЧИМ&#10;ВАС&#10;ПОБЕЖДАТЬ!&#10;"/>
          </v:shape>
        </w:pict>
      </w:r>
    </w:p>
    <w:p w:rsidR="000629E0" w:rsidRDefault="000629E0" w:rsidP="000629E0">
      <w:pPr>
        <w:tabs>
          <w:tab w:val="left" w:pos="9550"/>
        </w:tabs>
      </w:pPr>
    </w:p>
    <w:p w:rsidR="000629E0" w:rsidRDefault="000629E0" w:rsidP="000629E0">
      <w:pPr>
        <w:tabs>
          <w:tab w:val="left" w:pos="9550"/>
        </w:tabs>
      </w:pPr>
    </w:p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>
      <w:r>
        <w:rPr>
          <w:noProof/>
        </w:rPr>
        <w:pict>
          <v:shape id="_x0000_s1074" type="#_x0000_t75" style="position:absolute;margin-left:81pt;margin-top:3.05pt;width:378pt;height:270pt;z-index:28">
            <v:imagedata r:id="rId18" o:title="1"/>
          </v:shape>
        </w:pict>
      </w:r>
    </w:p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Pr="00BB0C18" w:rsidRDefault="000629E0" w:rsidP="000629E0"/>
    <w:p w:rsidR="000629E0" w:rsidRDefault="000629E0" w:rsidP="000629E0"/>
    <w:p w:rsidR="000629E0" w:rsidRDefault="000629E0" w:rsidP="000629E0"/>
    <w:p w:rsidR="000629E0" w:rsidRDefault="000629E0" w:rsidP="000629E0">
      <w:pPr>
        <w:tabs>
          <w:tab w:val="left" w:pos="5920"/>
        </w:tabs>
      </w:pPr>
      <w:r>
        <w:tab/>
      </w:r>
    </w:p>
    <w:p w:rsidR="000629E0" w:rsidRPr="004B6DF0" w:rsidRDefault="000629E0" w:rsidP="00614703">
      <w:pPr>
        <w:tabs>
          <w:tab w:val="left" w:pos="2030"/>
        </w:tabs>
        <w:rPr>
          <w:sz w:val="36"/>
          <w:szCs w:val="36"/>
        </w:rPr>
      </w:pPr>
    </w:p>
    <w:p w:rsidR="004D7B0C" w:rsidRDefault="004D7B0C"/>
    <w:sectPr w:rsidR="004D7B0C" w:rsidSect="006D47AC">
      <w:pgSz w:w="11906" w:h="16838"/>
      <w:pgMar w:top="720" w:right="748" w:bottom="539" w:left="720" w:header="709" w:footer="709" w:gutter="0"/>
      <w:pgBorders w:offsetFrom="page">
        <w:top w:val="threeDEmboss" w:sz="24" w:space="24" w:color="008080"/>
        <w:left w:val="threeDEmboss" w:sz="24" w:space="24" w:color="008080"/>
        <w:bottom w:val="threeDEngrave" w:sz="24" w:space="24" w:color="008080"/>
        <w:right w:val="threeDEngrave" w:sz="24" w:space="24" w:color="0080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F2180"/>
    <w:multiLevelType w:val="multilevel"/>
    <w:tmpl w:val="D0445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D7B0C"/>
    <w:rsid w:val="00022919"/>
    <w:rsid w:val="000629E0"/>
    <w:rsid w:val="000B40C9"/>
    <w:rsid w:val="00115C64"/>
    <w:rsid w:val="003A7404"/>
    <w:rsid w:val="004D7B0C"/>
    <w:rsid w:val="0055787A"/>
    <w:rsid w:val="005D3EC5"/>
    <w:rsid w:val="00614703"/>
    <w:rsid w:val="006D47AC"/>
    <w:rsid w:val="00A21CB6"/>
    <w:rsid w:val="00A56570"/>
    <w:rsid w:val="00C95E1E"/>
    <w:rsid w:val="00DD0A9A"/>
    <w:rsid w:val="00F36C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56570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A56570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A56570"/>
    <w:rPr>
      <w:color w:val="0000FF"/>
      <w:u w:val="single"/>
    </w:rPr>
  </w:style>
  <w:style w:type="paragraph" w:styleId="a5">
    <w:name w:val="Body Text Indent"/>
    <w:basedOn w:val="a"/>
    <w:rsid w:val="00DD0A9A"/>
    <w:pPr>
      <w:ind w:firstLine="360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tn.lokos.net/komsport/index.ht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mailto:komdush@mail.ru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mailto:komsport@gtn.lokos.net" TargetMode="External"/><Relationship Id="rId11" Type="http://schemas.openxmlformats.org/officeDocument/2006/relationships/image" Target="media/image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gazetagorodkommunar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585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3919</CharactersWithSpaces>
  <SharedDoc>false</SharedDoc>
  <HLinks>
    <vt:vector size="24" baseType="variant">
      <vt:variant>
        <vt:i4>7471151</vt:i4>
      </vt:variant>
      <vt:variant>
        <vt:i4>9</vt:i4>
      </vt:variant>
      <vt:variant>
        <vt:i4>0</vt:i4>
      </vt:variant>
      <vt:variant>
        <vt:i4>5</vt:i4>
      </vt:variant>
      <vt:variant>
        <vt:lpwstr>https://vk.com/gazetagorodkommunar</vt:lpwstr>
      </vt:variant>
      <vt:variant>
        <vt:lpwstr/>
      </vt:variant>
      <vt:variant>
        <vt:i4>3538989</vt:i4>
      </vt:variant>
      <vt:variant>
        <vt:i4>6</vt:i4>
      </vt:variant>
      <vt:variant>
        <vt:i4>0</vt:i4>
      </vt:variant>
      <vt:variant>
        <vt:i4>5</vt:i4>
      </vt:variant>
      <vt:variant>
        <vt:lpwstr>http://gtn.lokos.net/komsport/index.htm</vt:lpwstr>
      </vt:variant>
      <vt:variant>
        <vt:lpwstr/>
      </vt:variant>
      <vt:variant>
        <vt:i4>2490381</vt:i4>
      </vt:variant>
      <vt:variant>
        <vt:i4>3</vt:i4>
      </vt:variant>
      <vt:variant>
        <vt:i4>0</vt:i4>
      </vt:variant>
      <vt:variant>
        <vt:i4>5</vt:i4>
      </vt:variant>
      <vt:variant>
        <vt:lpwstr>mailto:komdush@mail.ru</vt:lpwstr>
      </vt:variant>
      <vt:variant>
        <vt:lpwstr/>
      </vt:variant>
      <vt:variant>
        <vt:i4>3604574</vt:i4>
      </vt:variant>
      <vt:variant>
        <vt:i4>0</vt:i4>
      </vt:variant>
      <vt:variant>
        <vt:i4>0</vt:i4>
      </vt:variant>
      <vt:variant>
        <vt:i4>5</vt:i4>
      </vt:variant>
      <vt:variant>
        <vt:lpwstr>mailto:komsport@gtn.lokos.net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Popa Mira</cp:lastModifiedBy>
  <cp:revision>2</cp:revision>
  <dcterms:created xsi:type="dcterms:W3CDTF">2020-11-16T14:53:00Z</dcterms:created>
  <dcterms:modified xsi:type="dcterms:W3CDTF">2020-11-16T14:53:00Z</dcterms:modified>
</cp:coreProperties>
</file>